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50" w:rsidRPr="00567A50" w:rsidRDefault="00567A50" w:rsidP="00567A50">
      <w:pPr>
        <w:rPr>
          <w:b/>
        </w:rPr>
      </w:pPr>
      <w:proofErr w:type="gramStart"/>
      <w:r w:rsidRPr="00567A50">
        <w:rPr>
          <w:b/>
        </w:rPr>
        <w:t>l</w:t>
      </w:r>
      <w:proofErr w:type="gramEnd"/>
      <w:r w:rsidRPr="00567A50">
        <w:rPr>
          <w:b/>
        </w:rPr>
        <w:t xml:space="preserve"> Invierno Nuclear y la Paz</w:t>
      </w:r>
    </w:p>
    <w:p w:rsidR="00567A50" w:rsidRDefault="00567A50" w:rsidP="00567A50">
      <w:r>
        <w:t>Por: Fidel Castro Ruz</w:t>
      </w:r>
    </w:p>
    <w:p w:rsidR="00567A50" w:rsidRDefault="00567A50" w:rsidP="00567A50">
      <w:r>
        <w:t xml:space="preserve">En este artículo: Alan </w:t>
      </w:r>
      <w:proofErr w:type="spellStart"/>
      <w:r>
        <w:t>Robock</w:t>
      </w:r>
      <w:proofErr w:type="spellEnd"/>
      <w:r>
        <w:t xml:space="preserve">, Arma Nuclear, Armas, Carl </w:t>
      </w:r>
      <w:proofErr w:type="spellStart"/>
      <w:r>
        <w:t>Sagan</w:t>
      </w:r>
      <w:proofErr w:type="spellEnd"/>
      <w:r>
        <w:t>, Crucero por la Paz, Cuba, Estados Unidos, Fidel Castro Ruz, Hiroshima, ICAP, Invierno Nuclear, Japón, Nagasaki</w:t>
      </w:r>
    </w:p>
    <w:p w:rsidR="00567A50" w:rsidRDefault="00567A50" w:rsidP="00567A50">
      <w:r>
        <w:t>21 septiembre 2010 | 35</w:t>
      </w:r>
    </w:p>
    <w:p w:rsidR="00567A50" w:rsidRDefault="00567A50" w:rsidP="00567A50">
      <w:r>
        <w:t xml:space="preserve">Compartir en Facebook Compartir en </w:t>
      </w:r>
      <w:proofErr w:type="spellStart"/>
      <w:r>
        <w:t>Twitter</w:t>
      </w:r>
      <w:proofErr w:type="spellEnd"/>
      <w:r>
        <w:t xml:space="preserve"> Compartir en </w:t>
      </w:r>
      <w:proofErr w:type="spellStart"/>
      <w:r>
        <w:t>WhatsApp</w:t>
      </w:r>
      <w:proofErr w:type="spellEnd"/>
      <w:r>
        <w:t xml:space="preserve"> Compartir en </w:t>
      </w:r>
      <w:proofErr w:type="spellStart"/>
      <w:r>
        <w:t>Telegram</w:t>
      </w:r>
      <w:proofErr w:type="spellEnd"/>
    </w:p>
    <w:p w:rsidR="00567A50" w:rsidRDefault="00567A50" w:rsidP="00567A50"/>
    <w:p w:rsidR="00567A50" w:rsidRDefault="00567A50" w:rsidP="00567A50">
      <w:r>
        <w:t>Más de veinte mil armas nucleares están en manos de ocho países: Estados Unidos, Rusia, Francia, Reino Unido, China, Israel, India y Pakistán; varios de ellos con profundas diferencias económicas, políticas y religiosas.</w:t>
      </w:r>
    </w:p>
    <w:p w:rsidR="00567A50" w:rsidRDefault="00567A50" w:rsidP="00567A50"/>
    <w:p w:rsidR="00567A50" w:rsidRDefault="00567A50" w:rsidP="00567A50">
      <w:r>
        <w:t>El nuevo tratado START, suscrito en Praga en el mes de abril entre las mayores potencias nucleares, no implica más que ilusiones, con relación al problema que amenaza a la humanidad.</w:t>
      </w:r>
    </w:p>
    <w:p w:rsidR="00567A50" w:rsidRDefault="00567A50" w:rsidP="00567A50"/>
    <w:p w:rsidR="00567A50" w:rsidRDefault="00567A50" w:rsidP="00567A50">
      <w:r>
        <w:t xml:space="preserve">La teoría del "invierno nuclear", desarrollada y llevada al nivel actual por el eminente investigador y profesor de la Universidad de </w:t>
      </w:r>
      <w:proofErr w:type="spellStart"/>
      <w:r>
        <w:t>Rutgers</w:t>
      </w:r>
      <w:proofErr w:type="spellEnd"/>
      <w:r>
        <w:t xml:space="preserve">, New Jersey, Dr. Alan </w:t>
      </w:r>
      <w:proofErr w:type="spellStart"/>
      <w:r>
        <w:t>Robock</w:t>
      </w:r>
      <w:proofErr w:type="spellEnd"/>
      <w:r>
        <w:t>, - científico modesto que gusta de reconocer los méritos de sus compañeros más que los suyos propios-, ha demostrado su veracidad.</w:t>
      </w:r>
    </w:p>
    <w:p w:rsidR="00567A50" w:rsidRDefault="00567A50" w:rsidP="00567A50"/>
    <w:p w:rsidR="00567A50" w:rsidRDefault="00567A50" w:rsidP="00567A50">
      <w:r>
        <w:t>Para ellos la única forma de evitar el uso de las armas nucleares es eliminándolas. El pueblo norteamericano, ubicado en lugar privilegiado del planeta, que le permite disfrutar los más altos niveles de vida y riquezas en el mundo a pesar de los increíbles derroches de recursos no renovables, debiera ser el más interesado en la información que le ofrecen los científicos. ¿Cuánto espacio dedican a esa tarea los medios masivos de comunicación?</w:t>
      </w:r>
    </w:p>
    <w:p w:rsidR="00567A50" w:rsidRDefault="00567A50" w:rsidP="00567A50"/>
    <w:p w:rsidR="00567A50" w:rsidRDefault="00567A50" w:rsidP="00567A50">
      <w:r>
        <w:t xml:space="preserve">La teoría del "invierno nuclear" nos ha enseñado -expresa </w:t>
      </w:r>
      <w:proofErr w:type="spellStart"/>
      <w:r>
        <w:t>Robock</w:t>
      </w:r>
      <w:proofErr w:type="spellEnd"/>
      <w:r>
        <w:t>- que: "Si tales armas no existieran, no podrían ser utilizadas.  Y en estos momentos no existe un argumento racional para usarlas en lo absoluto.  Si no pueden usarse, es necesario destruirlas y así nos protegeríamos de los accidentes, los errores de cálculo o cualquier actitud demencial."</w:t>
      </w:r>
    </w:p>
    <w:p w:rsidR="00567A50" w:rsidRDefault="00567A50" w:rsidP="00567A50"/>
    <w:p w:rsidR="00567A50" w:rsidRDefault="00567A50" w:rsidP="00567A50">
      <w:r>
        <w:t>"...las computadoras que funcionaban con modelos ultramodernos se convirtieron en el único laboratorio de elección, y los acontecimientos históricos -incluidas las ciudades arrasadas por el fuego después de los terremotos y los bombardeos en tiempos de guerra, las columnas de humo de los incendios forestales y las nubes creadas por las erupciones volcánicas- se convirtieron en las piedras de toque de las evaluaciones científicas."</w:t>
      </w:r>
    </w:p>
    <w:p w:rsidR="00567A50" w:rsidRDefault="00567A50" w:rsidP="00567A50"/>
    <w:p w:rsidR="00567A50" w:rsidRDefault="00567A50" w:rsidP="00567A50">
      <w:r>
        <w:t xml:space="preserve">La proliferación de las armas nucleares - en la que Israel, India y Pakistán se han integrado al club nuclear, y otros países, al parecer, aspiran a ser miembros del mismo,- obligó a </w:t>
      </w:r>
      <w:proofErr w:type="spellStart"/>
      <w:r>
        <w:t>Robock</w:t>
      </w:r>
      <w:proofErr w:type="spellEnd"/>
      <w:r>
        <w:t xml:space="preserve"> y sus compañeros a revisar las primeras investigaciones.  Los resultados de estos estudios modernos, como ha sido detallado en una serie de artículos publicados recientemente, fueron sorprendentes.</w:t>
      </w:r>
    </w:p>
    <w:p w:rsidR="00567A50" w:rsidRDefault="00567A50" w:rsidP="00567A50"/>
    <w:p w:rsidR="00567A50" w:rsidRDefault="00567A50" w:rsidP="00567A50">
      <w:r>
        <w:t>Respecto a los Estados Unidos y Rusia, si bien cada uno se comprometió, en el mes de abril de 2010 en Praga, a reducir su arsenal nuclear operativo hasta aproximadamente 2000 armas, la única forma real de evitar una catástrofe climática global sería eliminar las armas nucleares.</w:t>
      </w:r>
    </w:p>
    <w:p w:rsidR="00567A50" w:rsidRDefault="00567A50" w:rsidP="00567A50"/>
    <w:p w:rsidR="00567A50" w:rsidRDefault="00567A50" w:rsidP="00567A50">
      <w:r>
        <w:t>"...cualquier país que en estos momentos esté considerando la vía nuclear necesita reconocer que estaría poniendo en peligro no sólo a sus propias poblaciones  sino también al resto del mundo al adoptar esta vía.  Es hora ya de que el mundo piense una vez más en los peligros de las armas nucleares, y que esta vez adopte el camino hacia la paz y elimine la posibilidad de una catástrofe climática global inducida por la energía nuclear, por primera vez desde mediados del pasado siglo."</w:t>
      </w:r>
    </w:p>
    <w:p w:rsidR="00567A50" w:rsidRDefault="00567A50" w:rsidP="00567A50"/>
    <w:p w:rsidR="00567A50" w:rsidRDefault="00567A50" w:rsidP="00567A50">
      <w:r>
        <w:t>"...el uso de las armas nucleares en caso de un ataque total contra un enemigo sería una acción suicida debido al frío y la oscuridad anómalos provocados por el humo proveniente de los fuegos generados por la bomba.  De hecho, se ha evidenciado que mientras más armas nucleares posea un país, menos seguro será."</w:t>
      </w:r>
    </w:p>
    <w:p w:rsidR="00567A50" w:rsidRDefault="00567A50" w:rsidP="00567A50"/>
    <w:p w:rsidR="00567A50" w:rsidRDefault="00567A50" w:rsidP="00567A50">
      <w:r>
        <w:t xml:space="preserve">Albert Einstein dijo: "El poder desencadenado del átomo lo ha cambiado todo excepto nuestras formas de pensar, y es por ello que avanzamos sin rumbo hacia una catástrofe sin precedentes".  Carl </w:t>
      </w:r>
      <w:proofErr w:type="spellStart"/>
      <w:r>
        <w:t>Sagan</w:t>
      </w:r>
      <w:proofErr w:type="spellEnd"/>
      <w:r>
        <w:t xml:space="preserve"> había dicho que nuestra política de armas nucleares era "un camino donde ningún hombre pensaba".</w:t>
      </w:r>
    </w:p>
    <w:p w:rsidR="00567A50" w:rsidRDefault="00567A50" w:rsidP="00567A50"/>
    <w:p w:rsidR="00567A50" w:rsidRDefault="00567A50" w:rsidP="00567A50">
      <w:r>
        <w:t xml:space="preserve">Al final de la conferencia magistral le pregunté al profesor Alan </w:t>
      </w:r>
      <w:proofErr w:type="spellStart"/>
      <w:r>
        <w:t>Robock</w:t>
      </w:r>
      <w:proofErr w:type="spellEnd"/>
      <w:r>
        <w:t>: "¿Cuántas personas en el mundo conocen esos datos?" Me respondió que "muy pocas". Le añadí: "¿En su país, cuántas?" "Igual -me respondió- no se conocen."</w:t>
      </w:r>
    </w:p>
    <w:p w:rsidR="00567A50" w:rsidRDefault="00567A50" w:rsidP="00567A50"/>
    <w:p w:rsidR="00567A50" w:rsidRDefault="00567A50" w:rsidP="00567A50">
      <w:r>
        <w:t>No dudaba que esa era la triste realidad y le añadí: "No hacemos nada con conocerlo nosotros, lo que hace falta es que lo conozca el mundo. Tal vez haya que buscar a los psicólogos para que expliquen por qué las masas no entienden."</w:t>
      </w:r>
    </w:p>
    <w:p w:rsidR="00567A50" w:rsidRDefault="00567A50" w:rsidP="00567A50"/>
    <w:p w:rsidR="00567A50" w:rsidRDefault="00567A50" w:rsidP="00567A50">
      <w:r>
        <w:lastRenderedPageBreak/>
        <w:t>"Yo tengo una respuesta - exclamó el científico- esto se llama negación. Es algo tan horrible, que las personas no quieran pensar en eso. Es más fácil simular que esto no existe."</w:t>
      </w:r>
    </w:p>
    <w:p w:rsidR="00567A50" w:rsidRDefault="00567A50" w:rsidP="00567A50"/>
    <w:p w:rsidR="00567A50" w:rsidRDefault="00567A50" w:rsidP="00567A50">
      <w:r>
        <w:t>Sus palabras,- durante casi una hora que empleó en la conferencia, auxiliado por gráficos, datos y fotos proyectados en una pantalla-, fueron claras, precisas y elocuentes. Por ello expresé: "¿Qué es hacer conciencia, de la cual hablamos tanto? ¿Qué es crear cultura? ¿Y cuánto los desalienta a ustedes, a los científicos, que la gente ni se entere de lo que están haciendo, cuántas horas invierten?"</w:t>
      </w:r>
    </w:p>
    <w:p w:rsidR="00567A50" w:rsidRDefault="00567A50" w:rsidP="00567A50"/>
    <w:p w:rsidR="00567A50" w:rsidRDefault="00567A50" w:rsidP="00567A50">
      <w:r>
        <w:t xml:space="preserve">Le expresé que cuando no existían la radio, la televisión ni Internet, era imposible difundir una conferencia como esa en Cuba o en el mundo. Menos </w:t>
      </w:r>
      <w:proofErr w:type="spellStart"/>
      <w:r>
        <w:t>aún</w:t>
      </w:r>
      <w:proofErr w:type="spellEnd"/>
      <w:r>
        <w:t xml:space="preserve"> cuando muchas personas no sabían leer ni escribir.</w:t>
      </w:r>
    </w:p>
    <w:p w:rsidR="00567A50" w:rsidRDefault="00567A50" w:rsidP="00567A50"/>
    <w:p w:rsidR="00567A50" w:rsidRDefault="00567A50" w:rsidP="00567A50">
      <w:r>
        <w:t>Le prometimos al profesor divulgar la información que nos brindó sobre la teoría del "invierno nuclear", con un lenguaje que hasta los niños cubanos de 8 años pueden comprender, de la cual sólo conocíamos un poco, a partir de nuestra preocupación con relación al estallido de una guerra global nuclear, lo que originó nuestro deber de escuchar su conferencia el martes 14 del presente mes.</w:t>
      </w:r>
    </w:p>
    <w:p w:rsidR="00567A50" w:rsidRDefault="00567A50" w:rsidP="00567A50"/>
    <w:p w:rsidR="00567A50" w:rsidRDefault="00567A50" w:rsidP="00567A50">
      <w:r>
        <w:t>Ninguna otra época de la historia humana guarda parecido con ésta. Con seguridad, si tales riesgos no se comprenden por los que toman decisiones desde las alturas del inmenso poder que la ciencia y la tecnología han puesto en sus manos, la próxima contienda mundial será la última, y transcurrirían, tal vez, decenas de millones de años antes de que nuevos seres inteligentes intenten escribir su historia.</w:t>
      </w:r>
    </w:p>
    <w:p w:rsidR="00567A50" w:rsidRDefault="00567A50" w:rsidP="00567A50"/>
    <w:p w:rsidR="00567A50" w:rsidRDefault="00567A50" w:rsidP="00567A50">
      <w:r>
        <w:t>Quiso el azar que, ayer lunes 20, recibiera la noticia de que con retraso de varias horas, por causa de los ciclones, al amanecer del día 21 arribaría al Puerto de La Habana, procedente de Islas Canarias, el crucero de "</w:t>
      </w:r>
      <w:proofErr w:type="spellStart"/>
      <w:r>
        <w:t>Peace</w:t>
      </w:r>
      <w:proofErr w:type="spellEnd"/>
      <w:r>
        <w:t xml:space="preserve"> </w:t>
      </w:r>
      <w:proofErr w:type="spellStart"/>
      <w:r>
        <w:t>Boat</w:t>
      </w:r>
      <w:proofErr w:type="spellEnd"/>
      <w:r>
        <w:t>", la Organización No Gubernamental Internacional con Estatus Consultivo Especial ante la ONU; que desde 1983 organiza viajes globales para la promoción de la paz, los derechos humanos, el desarrollo justo y sostenido y el respeto por el medio ambiente; la Organización, en 2009, fue nominada al Premio Nobel de la Paz por su campaña global para prevenir la guerra.</w:t>
      </w:r>
    </w:p>
    <w:p w:rsidR="00567A50" w:rsidRDefault="00567A50" w:rsidP="00567A50"/>
    <w:p w:rsidR="00567A50" w:rsidRDefault="00567A50" w:rsidP="00567A50">
      <w:r>
        <w:t>En carta que me dirigió el fundador y director del "</w:t>
      </w:r>
      <w:proofErr w:type="spellStart"/>
      <w:r>
        <w:t>Peace</w:t>
      </w:r>
      <w:proofErr w:type="spellEnd"/>
      <w:r>
        <w:t xml:space="preserve"> </w:t>
      </w:r>
      <w:proofErr w:type="spellStart"/>
      <w:r>
        <w:t>Boat</w:t>
      </w:r>
      <w:proofErr w:type="spellEnd"/>
      <w:r>
        <w:t xml:space="preserve">", </w:t>
      </w:r>
      <w:proofErr w:type="spellStart"/>
      <w:r>
        <w:t>Yoshioka</w:t>
      </w:r>
      <w:proofErr w:type="spellEnd"/>
      <w:r>
        <w:t xml:space="preserve"> </w:t>
      </w:r>
      <w:proofErr w:type="spellStart"/>
      <w:r>
        <w:t>Tatsuya</w:t>
      </w:r>
      <w:proofErr w:type="spellEnd"/>
      <w:r>
        <w:t xml:space="preserve">, a través del jefe del colectivo de visitantes Nao </w:t>
      </w:r>
      <w:proofErr w:type="spellStart"/>
      <w:r>
        <w:t>Inoue</w:t>
      </w:r>
      <w:proofErr w:type="spellEnd"/>
      <w:r>
        <w:t xml:space="preserve">, expresa: "Nuestra organización ha venido trabajando por años, recientemente en colaboración con países del ALBA. [...] que expresan claramente el compromiso con la abolición nuclear, la prohibición de bases militares extranjeras y la resolución pacífica de controversias internacionales [...]  Japón, como es de su conocimiento, único país que </w:t>
      </w:r>
      <w:r>
        <w:lastRenderedPageBreak/>
        <w:t>ha sufrido un bombardeo atómico, mantiene aún hoy una Constitución pacifista que, a través de su artículo 9, renuncia formalmente a la guerra y prohíbe el uso de la fuerza en las disputas internacionales.</w:t>
      </w:r>
    </w:p>
    <w:p w:rsidR="00567A50" w:rsidRDefault="00567A50" w:rsidP="00567A50"/>
    <w:p w:rsidR="00567A50" w:rsidRDefault="00567A50" w:rsidP="00567A50">
      <w:r>
        <w:t>"...tema de especial interés en nuestro activismo es la remoción de bases militares extranjeras, una situación presente en Japón y diversas partes del mundo, considerando que bases extranjeras como las existentes en Guantánamo y Okinawa causan daños ambientales irreversibles y fomentan la guerra en lugar de la paz mundial."</w:t>
      </w:r>
    </w:p>
    <w:p w:rsidR="00567A50" w:rsidRDefault="00567A50" w:rsidP="00567A50"/>
    <w:p w:rsidR="00567A50" w:rsidRDefault="00567A50" w:rsidP="00567A50">
      <w:r>
        <w:t>"</w:t>
      </w:r>
      <w:proofErr w:type="spellStart"/>
      <w:r>
        <w:t>Peace</w:t>
      </w:r>
      <w:proofErr w:type="spellEnd"/>
      <w:r>
        <w:t xml:space="preserve"> </w:t>
      </w:r>
      <w:proofErr w:type="spellStart"/>
      <w:r>
        <w:t>Boat</w:t>
      </w:r>
      <w:proofErr w:type="spellEnd"/>
      <w:r>
        <w:t>" ha organizado, incluyendo este, 70 viajes alrededor del mundo desde 1983, con la participación de no menos de 40 mil personas que han visitado más de 100 países. Su lema es "Aprende de las Guerras Pasadas para Construir un Futuro de Paz".</w:t>
      </w:r>
    </w:p>
    <w:p w:rsidR="00567A50" w:rsidRDefault="00567A50" w:rsidP="00567A50"/>
    <w:p w:rsidR="00567A50" w:rsidRDefault="00567A50" w:rsidP="00567A50">
      <w:r>
        <w:t>En 20 años, su barco ha visitado 14 veces nuestro país, venciendo obstáculos y escollos impuestos por Estados Unidos, promueve campañas de significativos donativos para los sectores de educación y salud fundamentalmente.</w:t>
      </w:r>
    </w:p>
    <w:p w:rsidR="00567A50" w:rsidRDefault="00567A50" w:rsidP="00567A50"/>
    <w:p w:rsidR="00567A50" w:rsidRDefault="00567A50" w:rsidP="00567A50">
      <w:r>
        <w:t>Están presentes en los numerosos foros internacionales y encuentros de solidaridad con Cuba. Son amigos verdaderamente probados de nuestra Patria. En mayo de 2009, la organización fue condecorada con la Orden de La Solidaridad que otorga el Consejo de Estado de la República de Cuba, a propuesta del ICAP.</w:t>
      </w:r>
    </w:p>
    <w:p w:rsidR="00567A50" w:rsidRDefault="00567A50" w:rsidP="00567A50"/>
    <w:p w:rsidR="00567A50" w:rsidRDefault="00567A50" w:rsidP="00567A50">
      <w:r>
        <w:t xml:space="preserve">Fue para mí un gran honor recibir la invitación de  reunirme con una representación de los visitantes, y les propuse hacerlo, con el máximo posible, en el Palacio de las Convenciones. Hicieron uso de la palabra el Sr. Nao </w:t>
      </w:r>
      <w:proofErr w:type="spellStart"/>
      <w:r>
        <w:t>Inoue</w:t>
      </w:r>
      <w:proofErr w:type="spellEnd"/>
      <w:r>
        <w:t xml:space="preserve">, y la sobreviviente, Sra. </w:t>
      </w:r>
      <w:proofErr w:type="spellStart"/>
      <w:r>
        <w:t>Junko</w:t>
      </w:r>
      <w:proofErr w:type="spellEnd"/>
      <w:r>
        <w:t xml:space="preserve"> </w:t>
      </w:r>
      <w:proofErr w:type="spellStart"/>
      <w:r>
        <w:t>Watanabe</w:t>
      </w:r>
      <w:proofErr w:type="spellEnd"/>
      <w:r>
        <w:t>, que tenía sólo dos años de edad cuando la primera bomba atómica fue lanzada sobre la ciudad de Hiroshima. La niña se encontraba con un pequeño hermano en el patio de una casa a 18 kilómetros del punto donde fue lanzada la bomba, que hizo desaparecer la mayor parte de la ciudad, mató instantáneamente más de 100 mil personas y ocasionó graves daños al resto de los habitantes.</w:t>
      </w:r>
    </w:p>
    <w:p w:rsidR="00567A50" w:rsidRDefault="00567A50" w:rsidP="00567A50"/>
    <w:p w:rsidR="00E62425" w:rsidRDefault="00567A50" w:rsidP="00567A50">
      <w:r>
        <w:t xml:space="preserve">Ella narró sus dramáticos recuerdos cuando años más tarde fue conociendo las imágenes y los detalles de aquel hecho, que tantos sufrimientos ocasionó a tantas personas inocentes que nada tenían que ver con aquel brutal hecho. Fue un acto deliberado para aterrorizar al mundo con el uso innecesario de un arma de exterminio masivo, cuando el imperio japonés estaba ya derrotado. Se lanzó, no sobre una instalación militar, sino sobre un objetivo civil indefenso. Las imágenes divulgadas sobre aquel horripilante crimen no expresan lo que la voz de </w:t>
      </w:r>
      <w:proofErr w:type="spellStart"/>
      <w:r>
        <w:t>Junko</w:t>
      </w:r>
      <w:proofErr w:type="spellEnd"/>
      <w:r>
        <w:t xml:space="preserve"> </w:t>
      </w:r>
      <w:proofErr w:type="spellStart"/>
      <w:r>
        <w:t>Watanabe</w:t>
      </w:r>
      <w:proofErr w:type="spellEnd"/>
      <w:r>
        <w:t xml:space="preserve"> nos contó sobre los hechos. La ocasión fue propicia para exponer nuestros puntos de vista, y contarles a nuestros amistosos visitantes japoneses, luchadores por la abolición de las armas nucleares, las </w:t>
      </w:r>
      <w:r>
        <w:lastRenderedPageBreak/>
        <w:t>bases militares y la guerra, el esfuerzo que nuestra Patria lleva a cabo para evitar un conflicto nuclear que puede poner fin a la existencia de nuestra especie.</w:t>
      </w:r>
    </w:p>
    <w:p w:rsidR="0042144F" w:rsidRDefault="0042144F" w:rsidP="00567A50"/>
    <w:p w:rsidR="0042144F" w:rsidRDefault="0042144F" w:rsidP="00567A50"/>
    <w:p w:rsidR="0042144F" w:rsidRDefault="0042144F" w:rsidP="00567A50"/>
    <w:p w:rsidR="0042144F" w:rsidRPr="0042144F" w:rsidRDefault="0042144F" w:rsidP="0042144F">
      <w:pPr>
        <w:rPr>
          <w:b/>
        </w:rPr>
      </w:pPr>
      <w:r w:rsidRPr="0042144F">
        <w:rPr>
          <w:b/>
        </w:rPr>
        <w:t>Las armas nucleares y la supervivencia del Homo Sapiens (Segunda y última parte)</w:t>
      </w:r>
    </w:p>
    <w:p w:rsidR="0042144F" w:rsidRPr="0042144F" w:rsidRDefault="0042144F" w:rsidP="0042144F">
      <w:pPr>
        <w:rPr>
          <w:b/>
        </w:rPr>
      </w:pPr>
      <w:r w:rsidRPr="0042144F">
        <w:rPr>
          <w:b/>
        </w:rPr>
        <w:t>Por: Fidel Castro Ruz</w:t>
      </w:r>
    </w:p>
    <w:p w:rsidR="0042144F" w:rsidRDefault="0042144F" w:rsidP="0042144F">
      <w:r>
        <w:t xml:space="preserve">En este artículo: Afganistán, Arma Nuclear, Armas, Ciberguerra, Corea del Norte, Cuba, Ernesto Che Guevara, Estados Unidos, Fidel Castro Ruz, Haití, Hiroshima, Internet, Michel </w:t>
      </w:r>
      <w:proofErr w:type="spellStart"/>
      <w:r>
        <w:t>Chossudovsky</w:t>
      </w:r>
      <w:proofErr w:type="spellEnd"/>
      <w:r>
        <w:t>, Osvaldo Martínez, Pakistán, Vietnam</w:t>
      </w:r>
    </w:p>
    <w:p w:rsidR="0042144F" w:rsidRDefault="0042144F" w:rsidP="0042144F">
      <w:r>
        <w:t>8 octubre 2010 | 16</w:t>
      </w:r>
    </w:p>
    <w:p w:rsidR="0042144F" w:rsidRDefault="0042144F" w:rsidP="0042144F">
      <w:r>
        <w:t xml:space="preserve">Compartir en Facebook Compartir en </w:t>
      </w:r>
      <w:proofErr w:type="spellStart"/>
      <w:r>
        <w:t>Twitter</w:t>
      </w:r>
      <w:proofErr w:type="spellEnd"/>
      <w:r>
        <w:t xml:space="preserve"> Compartir en </w:t>
      </w:r>
      <w:proofErr w:type="spellStart"/>
      <w:r>
        <w:t>WhatsApp</w:t>
      </w:r>
      <w:proofErr w:type="spellEnd"/>
      <w:r>
        <w:t xml:space="preserve"> Compartir en </w:t>
      </w:r>
      <w:proofErr w:type="spellStart"/>
      <w:r>
        <w:t>Telegram</w:t>
      </w:r>
      <w:proofErr w:type="spellEnd"/>
    </w:p>
    <w:p w:rsidR="0042144F" w:rsidRDefault="0042144F" w:rsidP="0042144F"/>
    <w:p w:rsidR="0042144F" w:rsidRDefault="0042144F" w:rsidP="0042144F">
      <w:r>
        <w:t xml:space="preserve">Ayer jueves el profesor emérito de la Universidad de Ottawa, Michel </w:t>
      </w:r>
      <w:proofErr w:type="spellStart"/>
      <w:r>
        <w:t>Chossudovsky</w:t>
      </w:r>
      <w:proofErr w:type="spellEnd"/>
      <w:r>
        <w:t>, fue invitado a comparecer en el programa "Mesa Redonda" de la televisión nacional de Cuba, en el que participó junto a Osvaldo Martínez, director del Centro de Investigaciones de la Economía Mundial.</w:t>
      </w:r>
    </w:p>
    <w:p w:rsidR="0042144F" w:rsidRDefault="0042144F" w:rsidP="0042144F"/>
    <w:p w:rsidR="0042144F" w:rsidRDefault="0042144F" w:rsidP="0042144F">
      <w:r>
        <w:t>Como es obvio, escuché con especial interés sus intervenciones. Habló en español y demostró dominio total sobre los temas que aborda. Es escrupuloso con el significado de las palabras, e incluso frases acuñadas en inglés para expresar con exactitud determinada idea, que en el español no cuentan con términos equivalentes.</w:t>
      </w:r>
    </w:p>
    <w:p w:rsidR="0042144F" w:rsidRDefault="0042144F" w:rsidP="0042144F"/>
    <w:p w:rsidR="0042144F" w:rsidRDefault="0042144F" w:rsidP="0042144F">
      <w:r>
        <w:t>Expresó que, en Estados Unidos, se ha creado una crisis sistémica de la que no puede escapar. Pretenden resolver la crisis con medidas que han sido las causas de la misma. Explicó que en ese país se ha producido un empobrecimiento de todas las categorías sociales, lo cual afecta mucho más a los trabajadores y capas medias que a la clase rica. El gobierno de Estados Unidos exige medidas de austeridad a nivel planetario, y aplica "medicinas" y "recetas" que fueron la causa de la crisis, ante la necesidad de financiar los gastos militares y rescatar a los bancos.</w:t>
      </w:r>
    </w:p>
    <w:p w:rsidR="0042144F" w:rsidRDefault="0042144F" w:rsidP="0042144F"/>
    <w:p w:rsidR="0042144F" w:rsidRDefault="0042144F" w:rsidP="0042144F">
      <w:r>
        <w:t>Ratificó que desde 2003 se viene preparando la guerra contra Irán y ésta amenaza también a Rusia, China, Corea del Norte, Siria, Líbano y otros países de esa amplia región.</w:t>
      </w:r>
    </w:p>
    <w:p w:rsidR="0042144F" w:rsidRDefault="0042144F" w:rsidP="0042144F"/>
    <w:p w:rsidR="0042144F" w:rsidRDefault="0042144F" w:rsidP="0042144F">
      <w:r>
        <w:t>Fue enérgico en la crítica a justificar la introducción de las llamadas mini-</w:t>
      </w:r>
      <w:proofErr w:type="spellStart"/>
      <w:r>
        <w:t>niuk</w:t>
      </w:r>
      <w:proofErr w:type="spellEnd"/>
      <w:r>
        <w:t xml:space="preserve"> entre las armas nucleares tácticas, y la doctrina, intensamente divulgada, que precedió a su introducción, tratando de hacer creer que no hacían daño a los civiles (</w:t>
      </w:r>
      <w:proofErr w:type="spellStart"/>
      <w:r>
        <w:t>safe</w:t>
      </w:r>
      <w:proofErr w:type="spellEnd"/>
      <w:r>
        <w:t xml:space="preserve"> </w:t>
      </w:r>
      <w:proofErr w:type="spellStart"/>
      <w:r>
        <w:t>for</w:t>
      </w:r>
      <w:proofErr w:type="spellEnd"/>
      <w:r>
        <w:t xml:space="preserve"> </w:t>
      </w:r>
      <w:proofErr w:type="spellStart"/>
      <w:r>
        <w:t>the</w:t>
      </w:r>
      <w:proofErr w:type="spellEnd"/>
      <w:r>
        <w:t xml:space="preserve"> </w:t>
      </w:r>
      <w:proofErr w:type="spellStart"/>
      <w:r>
        <w:t>surround</w:t>
      </w:r>
      <w:proofErr w:type="spellEnd"/>
      <w:r>
        <w:t xml:space="preserve"> </w:t>
      </w:r>
      <w:proofErr w:type="spellStart"/>
      <w:r>
        <w:t>civilian</w:t>
      </w:r>
      <w:proofErr w:type="spellEnd"/>
      <w:r>
        <w:t xml:space="preserve"> </w:t>
      </w:r>
      <w:proofErr w:type="spellStart"/>
      <w:r>
        <w:t>population</w:t>
      </w:r>
      <w:proofErr w:type="spellEnd"/>
      <w:r>
        <w:t xml:space="preserve">, en inglés, </w:t>
      </w:r>
      <w:r>
        <w:lastRenderedPageBreak/>
        <w:t>como explicó él). Con ironía señaló que entre las mini-</w:t>
      </w:r>
      <w:proofErr w:type="spellStart"/>
      <w:r>
        <w:t>niuk</w:t>
      </w:r>
      <w:proofErr w:type="spellEnd"/>
      <w:r>
        <w:t xml:space="preserve"> había bombas que fluctuaban entre un tercio y seis veces el poder de la que destruyó a Hiroshima.</w:t>
      </w:r>
    </w:p>
    <w:p w:rsidR="0042144F" w:rsidRDefault="0042144F" w:rsidP="0042144F"/>
    <w:p w:rsidR="0042144F" w:rsidRDefault="0042144F" w:rsidP="0042144F">
      <w:r>
        <w:t xml:space="preserve">Prosigo de inmediato con la síntesis de la intervención del académico </w:t>
      </w:r>
      <w:proofErr w:type="spellStart"/>
      <w:r>
        <w:t>Chossudovsky</w:t>
      </w:r>
      <w:proofErr w:type="spellEnd"/>
      <w:r>
        <w:t xml:space="preserve"> ante estudiantes y profesores de la Facultad de Economía de la Universidad de La Habana:</w:t>
      </w:r>
    </w:p>
    <w:p w:rsidR="0042144F" w:rsidRDefault="0042144F" w:rsidP="0042144F"/>
    <w:p w:rsidR="0042144F" w:rsidRDefault="0042144F" w:rsidP="0042144F">
      <w:r>
        <w:t>"...quiero mencionar una cosa que es muy importante [...] esa guerra no es una guerra que crea empleos [...]. Es cierto que la Segunda Guerra Mundial sí creó empleos; en Alemania, bajo el régimen nazi [...]. Es simplemente una observación factual. [...] lo mismo en Estados Unidos al comienzo de la Segunda Guerra Mundial, que para ellos empezó en el año 1941, hubo creación de empleo y eso fue la salida de la gran depresión bajo la presidencia de Roosevelt. Pero esa guerra (se refiere a una Tercera Guerra) no es del mismo tipo, es una guerra de alta tecnología, no es una guerra de ensamblaje de material militar. La guerra de Vietnam creó empleo y la guerra de Corea también. Esa guerra es una guerra caracterizada por un sistema de armamentos que es muy sofisticado y que va más utilizando una mano de obra sumamente científica, ingenieros y similares..."</w:t>
      </w:r>
    </w:p>
    <w:p w:rsidR="0042144F" w:rsidRDefault="0042144F" w:rsidP="0042144F"/>
    <w:p w:rsidR="0042144F" w:rsidRDefault="0042144F" w:rsidP="0042144F">
      <w:r>
        <w:t xml:space="preserve">"...cualquier estudiante en primer año sabe que si se imponen medidas de austeridad a nivel nacional y mundial, que es el caso de lo que se ha propuesto en las reuniones del G-20 y también bajo el patrocinio del banco Internacional </w:t>
      </w:r>
      <w:proofErr w:type="spellStart"/>
      <w:r>
        <w:t>Settlements</w:t>
      </w:r>
      <w:proofErr w:type="spellEnd"/>
      <w:r>
        <w:t>, que representa a los bancos centrales, que existe una especie de consenso ahí de que para solucionar la crisis hay que implementar medidas de austeridad, pero se sabe perfectamente que las medidas de austeridad no son una solución, sino una causa de la crisis que, a medida que va cortando presupuesto, cortando gasto, cortando crédito al sector de pequeña y mediana empresa, se va, al mismo tiempo, aumentando los niveles de desempleo, aplastando el salario, que es el caso en la mayor parte de los países europeos."</w:t>
      </w:r>
    </w:p>
    <w:p w:rsidR="0042144F" w:rsidRDefault="0042144F" w:rsidP="0042144F"/>
    <w:p w:rsidR="0042144F" w:rsidRDefault="0042144F" w:rsidP="0042144F">
      <w:r>
        <w:t>"En España y Portugal tienen tasas de desempleo del orden de más del 20% oficialmente y la cuestión fundamental ahí es que la solución que se propone, no solamente a nivel nacional, sino en todos los países del mundo, dictada por ese consenso neoliberal, es que hay que implementar medidas de austeridad..."</w:t>
      </w:r>
    </w:p>
    <w:p w:rsidR="0042144F" w:rsidRDefault="0042144F" w:rsidP="0042144F"/>
    <w:p w:rsidR="0042144F" w:rsidRDefault="0042144F" w:rsidP="0042144F">
      <w:r>
        <w:t xml:space="preserve">"...pero el estancamiento de la economía civil debido, primero, a la transferencia de riquezas, no solamente en los últimos años, podemos decir desde el comienzo de los años ochenta, cuando empezó la llamada época de políticas neoliberales llevando también al estancamiento de la economía civil [...] si hablamos de Estados Unidos, son medidas que se implementaron al final del gobierno de Bill Clinton [...] Ley de modernización de los servicios financieros, pero que han creado un sistema financiero que no se reglamenta, que está metido en actos, digamos, </w:t>
      </w:r>
      <w:proofErr w:type="spellStart"/>
      <w:r>
        <w:t>semi</w:t>
      </w:r>
      <w:proofErr w:type="spellEnd"/>
      <w:r>
        <w:t xml:space="preserve">-ilegales. En cierta forma es una criminalización del aparato financiero, y la palabra no la estoy diciendo yo, hay muchos analistas, incluso, del Wall Street </w:t>
      </w:r>
      <w:proofErr w:type="spellStart"/>
      <w:r>
        <w:t>Journal</w:t>
      </w:r>
      <w:proofErr w:type="spellEnd"/>
      <w:r>
        <w:t xml:space="preserve"> que están hablando de la criminalización, porque </w:t>
      </w:r>
      <w:r>
        <w:lastRenderedPageBreak/>
        <w:t>hubo fraude financiero en los últimos años, y a los que han cometido este fraude ahora no los tocan."</w:t>
      </w:r>
    </w:p>
    <w:p w:rsidR="0042144F" w:rsidRDefault="0042144F" w:rsidP="0042144F"/>
    <w:p w:rsidR="0042144F" w:rsidRDefault="0042144F" w:rsidP="0042144F">
      <w:r>
        <w:t>"...una crisis económica que, a mi juicio, es la más grave de la historia, no hay precedentes, ni siquiera los años 30, que era una crisis muy localizada, no era una crisis global como tal, había dinámica en distintos países y regiones del mundo."</w:t>
      </w:r>
    </w:p>
    <w:p w:rsidR="0042144F" w:rsidRDefault="0042144F" w:rsidP="0042144F">
      <w:r>
        <w:t xml:space="preserve">"...la guerra financiera está muy ligada a la guerra en el campo militar, incluso hay vínculos entre el Banco Mundial y el Pentágono. [...] antiguos ministros de Defensa de Estados Unidos que vienen a ser presidentes del Banco Mundial [...] el nuevo orden mundial funciona por mecanismos de manipulación financiera [...] cambios de régimen, desestabilización de gobiernos y operaciones militares de distinto tipo [...] el capitalismo tiene instituciones, tanto en el campo civil como en el campo militar, que operan conjuntamente, eso es muy importante, y por detrás de esto hay los intelectuales, hay los </w:t>
      </w:r>
      <w:proofErr w:type="spellStart"/>
      <w:r>
        <w:t>thinks</w:t>
      </w:r>
      <w:proofErr w:type="spellEnd"/>
      <w:r>
        <w:t xml:space="preserve"> </w:t>
      </w:r>
      <w:proofErr w:type="spellStart"/>
      <w:r>
        <w:t>tanks</w:t>
      </w:r>
      <w:proofErr w:type="spellEnd"/>
      <w:r>
        <w:t xml:space="preserve"> de Washington, hay los clubes secretos de las elites [...] es importante a todos los niveles de la sociedad ese proceso de guerra que amenaza a la humanidad."</w:t>
      </w:r>
    </w:p>
    <w:p w:rsidR="0042144F" w:rsidRDefault="0042144F" w:rsidP="0042144F"/>
    <w:p w:rsidR="0042144F" w:rsidRDefault="0042144F" w:rsidP="0042144F">
      <w:r>
        <w:t xml:space="preserve">"...la guerra ya es clasificada como un acto criminal, es el convenio de </w:t>
      </w:r>
      <w:proofErr w:type="spellStart"/>
      <w:r>
        <w:t>Nuremberg</w:t>
      </w:r>
      <w:proofErr w:type="spellEnd"/>
      <w:r>
        <w:t xml:space="preserve"> quien lo dice [...] Es el acto criminal supremo. La guerra es un crimen en contra de la paz. [...] tenemos indicaciones de que esta crisis económica llevó a una concentración de la riqueza en pocos años y a una centralización del poder económico sin precedente en la historia [...] esta crisis no es algo espontáneo, como se le presenta en la economía neoliberal, es el resultado de manipulación, de planificación y, finalmente, al mismo tiempo hay ese componente militar."</w:t>
      </w:r>
    </w:p>
    <w:p w:rsidR="0042144F" w:rsidRDefault="0042144F" w:rsidP="0042144F"/>
    <w:p w:rsidR="0042144F" w:rsidRDefault="0042144F" w:rsidP="0042144F">
      <w:r>
        <w:t xml:space="preserve">Con esas palabras concluyó </w:t>
      </w:r>
      <w:proofErr w:type="spellStart"/>
      <w:r>
        <w:t>Chossudovsky</w:t>
      </w:r>
      <w:proofErr w:type="spellEnd"/>
      <w:r>
        <w:t xml:space="preserve"> su intervención y expresó su disposición de responder las preguntas: "...voy a dejar la cuestión de la resistencia y cómo revertir ese proceso al debate con ustedes", dijo.</w:t>
      </w:r>
    </w:p>
    <w:p w:rsidR="0042144F" w:rsidRDefault="0042144F" w:rsidP="0042144F"/>
    <w:p w:rsidR="0042144F" w:rsidRDefault="0042144F" w:rsidP="0042144F">
      <w:r>
        <w:t>Las preguntas de los estudiantes fueron inteligentes y serias. De ellas se recogen sólo ideas esenciales.</w:t>
      </w:r>
    </w:p>
    <w:p w:rsidR="0042144F" w:rsidRDefault="0042144F" w:rsidP="0042144F"/>
    <w:p w:rsidR="0042144F" w:rsidRDefault="0042144F" w:rsidP="0042144F">
      <w:r>
        <w:t xml:space="preserve">"Moderador.- Creo interpretar el sentir de todos los presentes, al agradecer al doctor Michel </w:t>
      </w:r>
      <w:proofErr w:type="spellStart"/>
      <w:r>
        <w:t>Chossudovsky</w:t>
      </w:r>
      <w:proofErr w:type="spellEnd"/>
      <w:r>
        <w:t xml:space="preserve"> por la excelente conferencia que nos ha brindado, lo cual nos ha permitido tomar aún más conciencia sobre las causas y consecuencias de los reales peligros que hoy amenazan a la humanidad..."</w:t>
      </w:r>
    </w:p>
    <w:p w:rsidR="0042144F" w:rsidRDefault="0042144F" w:rsidP="0042144F"/>
    <w:p w:rsidR="0042144F" w:rsidRDefault="0042144F" w:rsidP="0042144F">
      <w:r>
        <w:t>"...vamos a proceder a realizar las preguntas que el auditorio entienda pertinente a nuestro invitado."</w:t>
      </w:r>
    </w:p>
    <w:p w:rsidR="0042144F" w:rsidRDefault="0042144F" w:rsidP="0042144F"/>
    <w:p w:rsidR="0042144F" w:rsidRDefault="0042144F" w:rsidP="0042144F">
      <w:r>
        <w:t>"Un estudiante.</w:t>
      </w:r>
      <w:proofErr w:type="gramStart"/>
      <w:r>
        <w:t>- ...</w:t>
      </w:r>
      <w:proofErr w:type="gramEnd"/>
      <w:r>
        <w:t>quisiéramos conocer [...] su visión acerca del optimismo con que se ha presentado en los medios la situación de la crisis actual en América Latina, cuál es su opinión acerca de las posibilidades de enfrentar esta crisis en la región..."</w:t>
      </w:r>
    </w:p>
    <w:p w:rsidR="0042144F" w:rsidRDefault="0042144F" w:rsidP="0042144F"/>
    <w:p w:rsidR="0042144F" w:rsidRDefault="0042144F" w:rsidP="0042144F">
      <w:r>
        <w:t>"Muchas gracias"</w:t>
      </w:r>
    </w:p>
    <w:p w:rsidR="0042144F" w:rsidRDefault="0042144F" w:rsidP="0042144F"/>
    <w:p w:rsidR="0042144F" w:rsidRDefault="0042144F" w:rsidP="0042144F">
      <w:r>
        <w:t xml:space="preserve">"Michel </w:t>
      </w:r>
      <w:proofErr w:type="spellStart"/>
      <w:r>
        <w:t>Chossudovsky</w:t>
      </w:r>
      <w:proofErr w:type="spellEnd"/>
      <w:r>
        <w:t>.- La región del Caribe está identificada como una región tremendamente rica también en petróleo y gas, y no es simplemente Venezuela y Colombia, lo cierto es que hay reservas que ellos conocen porque las empresas petroleras tienen información que no es pública; pero lo que es público es que esa región es tremendamente rica.</w:t>
      </w:r>
    </w:p>
    <w:p w:rsidR="0042144F" w:rsidRDefault="0042144F" w:rsidP="0042144F"/>
    <w:p w:rsidR="0042144F" w:rsidRDefault="0042144F" w:rsidP="0042144F">
      <w:r>
        <w:t>"La situación en Haití también está ligada a un proyecto de conquista de recursos [...] la situación humanitaria que existe [...] permite al capital tener acceso a recursos minerales y a posibles recursos petroleros en esa región. [...] no digo que esa es la única razón para la militarización de esa región. La otra es el narcotráfico."</w:t>
      </w:r>
    </w:p>
    <w:p w:rsidR="0042144F" w:rsidRDefault="0042144F" w:rsidP="0042144F"/>
    <w:p w:rsidR="0042144F" w:rsidRDefault="0042144F" w:rsidP="0042144F">
      <w:r>
        <w:t>"...hay objetivos geográficos, geopolíticos, de recursos [...] pero el narcotráfico también, porque es una fuente muy importante de ganancias para el capital."</w:t>
      </w:r>
    </w:p>
    <w:p w:rsidR="0042144F" w:rsidRDefault="0042144F" w:rsidP="0042144F"/>
    <w:p w:rsidR="0042144F" w:rsidRDefault="0042144F" w:rsidP="0042144F">
      <w:r>
        <w:t>"...los dos ejes del comercio mundial del narcotráfico, uno es Afganistán y Paquistán por un lado, que es el comercio de heroína; y el otro es Colombia, Perú, Bolivia. El traslado pasa por Haití y por otros países del Caribe hacia el mercado norteamericano. [...] Afganistán es un país tremendamente rico, genera anualmente alrededor de 200 000 millones de dólares en ingreso producto de la exportación de heroína, por lo menos yo hice esa estimación; desde que entraron las fuerzas de Estados Unidos en Afganistán la producción de heroína aumentó 30 veces. Bueno, ese es un paréntesis sobre la cuestión.</w:t>
      </w:r>
    </w:p>
    <w:p w:rsidR="0042144F" w:rsidRDefault="0042144F" w:rsidP="0042144F"/>
    <w:p w:rsidR="0042144F" w:rsidRDefault="0042144F" w:rsidP="0042144F">
      <w:r>
        <w:t>"La militarización de esa región, y las acciones realizadas en Ecuador, potencia petrolera; Venezuela, potencia petrolera; México también potencia petrolera. Todos son países que tienen una función estratégica dentro del marco geopolítico económico de Estados Unidos."</w:t>
      </w:r>
    </w:p>
    <w:p w:rsidR="0042144F" w:rsidRDefault="0042144F" w:rsidP="0042144F"/>
    <w:p w:rsidR="0042144F" w:rsidRDefault="0042144F" w:rsidP="0042144F">
      <w:r>
        <w:t>"Un estudiante.- Soy estudiante de la Facultad de Economía..."</w:t>
      </w:r>
    </w:p>
    <w:p w:rsidR="0042144F" w:rsidRDefault="0042144F" w:rsidP="0042144F"/>
    <w:p w:rsidR="0042144F" w:rsidRDefault="0042144F" w:rsidP="0042144F">
      <w:r>
        <w:lastRenderedPageBreak/>
        <w:t>"Mi pregunta es la siguiente: ¿La globalización como ha sido vendida, como ha sido presentada por los llamados países desarrollados, es actualmente viable o existen otras alternativas, como es el caso de los esquemas de integración?</w:t>
      </w:r>
    </w:p>
    <w:p w:rsidR="0042144F" w:rsidRDefault="0042144F" w:rsidP="0042144F">
      <w:r>
        <w:t>"Muchas gracias."</w:t>
      </w:r>
    </w:p>
    <w:p w:rsidR="0042144F" w:rsidRDefault="0042144F" w:rsidP="0042144F"/>
    <w:p w:rsidR="0042144F" w:rsidRDefault="0042144F" w:rsidP="0042144F">
      <w:r>
        <w:t xml:space="preserve">"Michel </w:t>
      </w:r>
      <w:proofErr w:type="spellStart"/>
      <w:r>
        <w:t>Chossudovsky</w:t>
      </w:r>
      <w:proofErr w:type="spellEnd"/>
      <w:r>
        <w:t>.- Es cierto que no es viable. La globalización, como es definida por los centros de poder, no es viable. Posiblemente es viable para un sector, una minoría social que se enriquece, pero lleva al empobrecimiento, y ya lo tenemos muy bien documentado. Es parte de un proceso que ha afectado a los países en desarrollo en los últimos 30 años, y usted puede ver las consecuencias en los países vecinos, el empobrecimiento que existe en Brasil, en México, en Perú producto de ese modelo destructor. [...] hay muchos países que han presentado un modelo de desarrollo distinto, es el caso de Yugoslavia."</w:t>
      </w:r>
    </w:p>
    <w:p w:rsidR="0042144F" w:rsidRDefault="0042144F" w:rsidP="0042144F"/>
    <w:p w:rsidR="0042144F" w:rsidRDefault="0042144F" w:rsidP="0042144F">
      <w:r>
        <w:t>"...Yugoslavia tenía un sistema socialista, economía de mercado, economía mixta con un alto nivel de vida, servicios sociales, de educación, ¿y qué se hizo? Desde el comienzo de los años ochenta se destruyó por completo y se fragmentó en cuántos países, una media docena de países. ¿Por qué? Porque Yugoslavia tenía un modelo, una alternativa que no convenía."</w:t>
      </w:r>
    </w:p>
    <w:p w:rsidR="0042144F" w:rsidRDefault="0042144F" w:rsidP="0042144F"/>
    <w:p w:rsidR="0042144F" w:rsidRDefault="0042144F" w:rsidP="0042144F">
      <w:r>
        <w:t>"...podemos ver las experiencias de América Latina: Chile fue la formulación de una alternativa, pero que fue motivo de un golpe militar y de un proceso de desestabilización que fue llevado a cabo por los servicios de inteligencia de Estados Unidos, por sabotajes, por embargos y tal; porque yo viví ese golpe.</w:t>
      </w:r>
    </w:p>
    <w:p w:rsidR="0042144F" w:rsidRDefault="0042144F" w:rsidP="0042144F"/>
    <w:p w:rsidR="0042144F" w:rsidRDefault="0042144F" w:rsidP="0042144F">
      <w:r>
        <w:t>"Hay muchos ejemplos: Tanzania, en África; Argelia, hay muchos países que han ensayado; Indonesia, en los años sesenta hubo un proceso también muy importante [...] En el año 1965 un golpe militar, apoyado por la CIA de nuevo, murieron más de 500 000 personas en asesinatos programados y se impuso un régimen militar, que cedía a los intereses de Estados Unidos."</w:t>
      </w:r>
    </w:p>
    <w:p w:rsidR="0042144F" w:rsidRDefault="0042144F" w:rsidP="0042144F">
      <w:r>
        <w:t>"...hay que confeccionar un modelo de sociedad alternativa económica al capitalismo mundial, lo podemos hacer; pero todas las alternativas, incluso el modelo cubano, son objeto de sabotaje, de embargo, de medidas de desestabilización, de asesinatos. Esa es la verdad."</w:t>
      </w:r>
    </w:p>
    <w:p w:rsidR="0042144F" w:rsidRDefault="0042144F" w:rsidP="0042144F"/>
    <w:p w:rsidR="0042144F" w:rsidRDefault="0042144F" w:rsidP="0042144F">
      <w:r>
        <w:t>"...Iraq no es un país socialista, pero es un país que tiene una cierta autonomía, tiene un Estado que no quiere ser manipulado; pero ellos ni siquiera aceptan el capitalismo que no es el suyo. Ese es el mundo ahora, hay países que son capitalistas pero que son enemigos de Estados Unidos; China es capitalista en cierta forma, Rusia también, pero no les conviene su forma de capitalismo, y ellos quieren por la vía militar desestabilizar o destruir cualquier intento contra la hegemonía económica, geopolítica de Estados Unidos y sus aliados."</w:t>
      </w:r>
    </w:p>
    <w:p w:rsidR="0042144F" w:rsidRDefault="0042144F" w:rsidP="0042144F"/>
    <w:p w:rsidR="0042144F" w:rsidRDefault="0042144F" w:rsidP="0042144F">
      <w:r>
        <w:t>"Un profesor.- Excelente su presentación, su conferencia. Antes yo le tenía miedo a la guerra, ahora le tengo terror, realmente, después de escucharlo a usted; pero le pregunto lo siguiente.</w:t>
      </w:r>
    </w:p>
    <w:p w:rsidR="0042144F" w:rsidRDefault="0042144F" w:rsidP="0042144F"/>
    <w:p w:rsidR="0042144F" w:rsidRDefault="0042144F" w:rsidP="0042144F">
      <w:r>
        <w:t>"Hoy todavía existen norteamericanos que no conocieron de la guerra de Vietnam. La pregunta entonces va en la siguiente dirección: ¿Qué cree usted que se pueda hacer para crear conciencia en el pueblo norteamericano para evitar que se dé un evento que va a tener, si se llegara a desencadenar, magnitudes realmente impredecibles, económicas, políticas y sociales?"</w:t>
      </w:r>
    </w:p>
    <w:p w:rsidR="0042144F" w:rsidRDefault="0042144F" w:rsidP="0042144F"/>
    <w:p w:rsidR="0042144F" w:rsidRDefault="0042144F" w:rsidP="0042144F">
      <w:r>
        <w:t xml:space="preserve">"Michel </w:t>
      </w:r>
      <w:proofErr w:type="spellStart"/>
      <w:r>
        <w:t>Chossudovsky</w:t>
      </w:r>
      <w:proofErr w:type="spellEnd"/>
      <w:r>
        <w:t xml:space="preserve">.- Esa es nuestra preocupación central. En nuestro sitio Global </w:t>
      </w:r>
      <w:proofErr w:type="spellStart"/>
      <w:r>
        <w:t>Research</w:t>
      </w:r>
      <w:proofErr w:type="spellEnd"/>
      <w:r>
        <w:t xml:space="preserve"> más de la mitad de nuestros lectores son de Estados Unidos, y yo diría que la mayoría de los autores también. La cuestión es que hay que romper la mentira de los medios de comunicación, hay que llevar una guerra a las fuentes de mentiras; porque si el pueblo de Estados Unidos sabe la verdad, el poder, la legitimidad de sus dirigentes se cae de un día para otro; y lo que existe en Estados Unidos son medios de comunicación, tanto la televisión como la prensa escrita y también Internet, que trasmiten una visión tremendamente sesgada."</w:t>
      </w:r>
    </w:p>
    <w:p w:rsidR="0042144F" w:rsidRDefault="0042144F" w:rsidP="0042144F"/>
    <w:p w:rsidR="0042144F" w:rsidRDefault="0042144F" w:rsidP="0042144F">
      <w:r>
        <w:t xml:space="preserve">"...pero con esos discursos inquisitorios ellos aceptan la falsedad, aceptan la mentira, y una vez que la mentira ya viene a ser verdad, uno no puede, realmente, reflexionar, el debate termina. Es parte de una propaganda de guerra para todos los niveles de la sociedad, que la cara de esa guerra no debe ser conocida. El número de muertos civiles en Iraq es de 2 millones, según nuestras estimaciones, de fuentes muy reconocidas, como la Johns Hopkins </w:t>
      </w:r>
      <w:proofErr w:type="spellStart"/>
      <w:r>
        <w:t>School</w:t>
      </w:r>
      <w:proofErr w:type="spellEnd"/>
      <w:r>
        <w:t xml:space="preserve"> of </w:t>
      </w:r>
      <w:proofErr w:type="spellStart"/>
      <w:r>
        <w:t>Public</w:t>
      </w:r>
      <w:proofErr w:type="spellEnd"/>
      <w:r>
        <w:t xml:space="preserve"> </w:t>
      </w:r>
      <w:proofErr w:type="spellStart"/>
      <w:r>
        <w:t>Health</w:t>
      </w:r>
      <w:proofErr w:type="spellEnd"/>
      <w:r>
        <w:t>, son 2 millones de muertos civiles desde que entraron en el 2003; son 4 millones de muertos en el Congo; la cuarta parte de la población de Corea murió por bombardeos durante la guerra de Corea. Esas realidades son conocidas, pero no son de conocimiento público. [...] hay una censura, más que una censura una manipulación de la información. [...] tenemos que llevar la guerra hacia los medios de comunicación, eso es fundamental; tenemos que establecer redes antiguerra en todos los municipios en Estados Unidos, en Canadá, en el mundo entero; tenemos que tener debates, conocimiento, porque tenemos una población inteligente, pero bajo la presión persistente del conformismo a una autoridad que les lleva la verdad, pero esa verdad es mentira."</w:t>
      </w:r>
    </w:p>
    <w:p w:rsidR="0042144F" w:rsidRDefault="0042144F" w:rsidP="0042144F"/>
    <w:p w:rsidR="0042144F" w:rsidRDefault="0042144F" w:rsidP="0042144F">
      <w:r>
        <w:t>"...voy a hacer el esfuerzo para contestar más brevemente, pero las preguntas son muy contundentes y algunas veces no se puede."</w:t>
      </w:r>
    </w:p>
    <w:p w:rsidR="0042144F" w:rsidRDefault="0042144F" w:rsidP="0042144F"/>
    <w:p w:rsidR="0042144F" w:rsidRDefault="0042144F" w:rsidP="0042144F">
      <w:r>
        <w:t>"Una estudiante.- Quisiera saber si es viable o no, si es posible o no lograr un cambio tecnológico a favor de tecnologías limpias, capaces de frenar la crisis ecológica de estos momentos."</w:t>
      </w:r>
    </w:p>
    <w:p w:rsidR="0042144F" w:rsidRDefault="0042144F" w:rsidP="0042144F"/>
    <w:p w:rsidR="0042144F" w:rsidRDefault="0042144F" w:rsidP="0042144F">
      <w:r>
        <w:lastRenderedPageBreak/>
        <w:t xml:space="preserve">"Michel </w:t>
      </w:r>
      <w:proofErr w:type="spellStart"/>
      <w:r>
        <w:t>Chossudovsky</w:t>
      </w:r>
      <w:proofErr w:type="spellEnd"/>
      <w:r>
        <w:t>.- Sí, es cierto que es una cuestión fundamental en nuestras sociedades también, pero hay una distorsión de las realidades ambientales cediendo a los intereses económicos, que son los principales actores de la destrucción del medio ambiente."</w:t>
      </w:r>
    </w:p>
    <w:p w:rsidR="0042144F" w:rsidRDefault="0042144F" w:rsidP="0042144F"/>
    <w:p w:rsidR="0042144F" w:rsidRDefault="0042144F" w:rsidP="0042144F">
      <w:r>
        <w:t xml:space="preserve">"...el desastre de la British </w:t>
      </w:r>
      <w:proofErr w:type="spellStart"/>
      <w:r>
        <w:t>Petroleum</w:t>
      </w:r>
      <w:proofErr w:type="spellEnd"/>
      <w:r>
        <w:t xml:space="preserve"> en el Golfo de México. Hay una complicidad por parte del Estado norteamericano, es decir, Washington, en esconder la realidad de lo que pasó. Hay una amenaza a la fauna, a toda la vida marina en toda la región costera de Estados Unidos y más allá. Esa realidad ha sido escondida.</w:t>
      </w:r>
    </w:p>
    <w:p w:rsidR="0042144F" w:rsidRDefault="0042144F" w:rsidP="0042144F"/>
    <w:p w:rsidR="0042144F" w:rsidRDefault="0042144F" w:rsidP="0042144F">
      <w:r>
        <w:t xml:space="preserve">"Y es significativo también, para conectar ese acontecimiento, esa crisis ambiental con la guerra, que British </w:t>
      </w:r>
      <w:proofErr w:type="spellStart"/>
      <w:r>
        <w:t>Petroleum</w:t>
      </w:r>
      <w:proofErr w:type="spellEnd"/>
      <w:r>
        <w:t xml:space="preserve"> está metida en el Medio Oriente y en el proyecto militar, en contrariedad, por un lado, y es el responsable de la peor crisis ambiental en la historia del continente."</w:t>
      </w:r>
    </w:p>
    <w:p w:rsidR="0042144F" w:rsidRDefault="0042144F" w:rsidP="0042144F"/>
    <w:p w:rsidR="0042144F" w:rsidRDefault="0042144F" w:rsidP="0042144F">
      <w:r>
        <w:t>"Una profesora.- Usted estuvo haciendo un análisis muy breve sobre la economía de Estados Unidos. [...] esta economía sigue siendo la economía que define la dinámica de la economía mundial. [...] mi pregunta viene dada por saber sus consideraciones de si esta seguirá siendo quien defina la dinámica de la economía internacional [...] o países como China, o los llamados emergentes, pueden pasar a tomar el papel que tiene hoy en día Estados Unidos."</w:t>
      </w:r>
    </w:p>
    <w:p w:rsidR="0042144F" w:rsidRDefault="0042144F" w:rsidP="0042144F"/>
    <w:p w:rsidR="0042144F" w:rsidRDefault="0042144F" w:rsidP="0042144F">
      <w:r>
        <w:t xml:space="preserve">"Michel </w:t>
      </w:r>
      <w:proofErr w:type="spellStart"/>
      <w:r>
        <w:t>Chossudovsky</w:t>
      </w:r>
      <w:proofErr w:type="spellEnd"/>
      <w:r>
        <w:t>.- Mira, la llamada dinámica de la economía, el liderazgo que tiene Estados Unidos desde el punto de vista económico no es en base a su capacidad productiva [...] en los últimos 30 años se está cerrando casi toda la economía industrial, no hay más ensamblaje, hay poca producción, hay una economía de servicios, hay toda la cuestión de control de la propiedad intelectual; es una economía rentista, es una economía donde la mayor parte del consumo está producido en China."</w:t>
      </w:r>
    </w:p>
    <w:p w:rsidR="0042144F" w:rsidRDefault="0042144F" w:rsidP="0042144F"/>
    <w:p w:rsidR="0042144F" w:rsidRDefault="0042144F" w:rsidP="0042144F">
      <w:r>
        <w:t>"...Estados Unidos tiene una economía mayor que la de China; pero es una economía mayor que la de China, pero no produce, y el PIB es, como sabemos perfectamente, una medición de valor agregado, el hecho es que en Estados Unidos una gran parte del PIB es debido a la importación de procedencia china.</w:t>
      </w:r>
    </w:p>
    <w:p w:rsidR="0042144F" w:rsidRDefault="0042144F" w:rsidP="0042144F"/>
    <w:p w:rsidR="0042144F" w:rsidRDefault="0042144F" w:rsidP="0042144F">
      <w:r>
        <w:t xml:space="preserve">"El mecanismo es muy simple: vas a importar una camisa producida -estoy mencionando precios que corresponden más o menos, a lo real-, una docena de camisas de buena calidad son 36 dólares. Esos son datos de los años noventa, ahora es menor. [...] una buena camisa cuesta tres dólares en la fábrica; llega a Estados Unidos y cuesta 30, 40, 50, ¿y cuál es el aumento del PIB de Estados Unidos? Es treinta menos tres, son 27 dólares que se agregan al PIB sin que haya ninguna producción [...] El crecimiento puede ocurrir sin que haya producción, porque es la característica </w:t>
      </w:r>
      <w:r>
        <w:lastRenderedPageBreak/>
        <w:t xml:space="preserve">de un Estado de una economía imperial que la producción se hace en sus colonias o en sus </w:t>
      </w:r>
      <w:proofErr w:type="spellStart"/>
      <w:r>
        <w:t>semicolonias</w:t>
      </w:r>
      <w:proofErr w:type="spellEnd"/>
      <w:r>
        <w:t>."</w:t>
      </w:r>
    </w:p>
    <w:p w:rsidR="0042144F" w:rsidRDefault="0042144F" w:rsidP="0042144F"/>
    <w:p w:rsidR="0042144F" w:rsidRDefault="0042144F" w:rsidP="0042144F">
      <w:r>
        <w:t>"...la ficción de esa primera economía mundial está basada en el hecho del poder militar [...] eso es lo principal. [...] Las fuerzas productivas de Estados Unidos son tremendamente débiles y lo podemos ver con las bancarrotas de empresas, el desempleo, etcétera."</w:t>
      </w:r>
    </w:p>
    <w:p w:rsidR="0042144F" w:rsidRDefault="0042144F" w:rsidP="0042144F"/>
    <w:p w:rsidR="0042144F" w:rsidRDefault="0042144F" w:rsidP="0042144F">
      <w:r>
        <w:t>"Un estudiante.</w:t>
      </w:r>
      <w:proofErr w:type="gramStart"/>
      <w:r>
        <w:t>- ...</w:t>
      </w:r>
      <w:proofErr w:type="gramEnd"/>
      <w:r>
        <w:t>quisiera hacer un reconocimiento a su postura, que no es usual para nosotros ver a alguien de su procedencia criticar con tanta fuerza al sistema capitalista como usted lo ha hecho, pienso que eso es algo que lleva un reconocimiento implícito."</w:t>
      </w:r>
    </w:p>
    <w:p w:rsidR="0042144F" w:rsidRDefault="0042144F" w:rsidP="0042144F"/>
    <w:p w:rsidR="0042144F" w:rsidRDefault="0042144F" w:rsidP="0042144F">
      <w:r>
        <w:t>"Desde la postura marxista se cree que es una crisis sistémica y no coyuntural."</w:t>
      </w:r>
    </w:p>
    <w:p w:rsidR="0042144F" w:rsidRDefault="0042144F" w:rsidP="0042144F"/>
    <w:p w:rsidR="0042144F" w:rsidRDefault="0042144F" w:rsidP="0042144F">
      <w:r>
        <w:t>"¿Cuál considera usted sería la capacidad real de la opinión pública mundial y de esta conciencia que pudiera crearse en el pueblo norteamericano para impedir un conflicto de carácter nuclear teniendo en cuenta la fuerte presión que ejercen los pequeños círculos de poder de los cuales se ha hablado en los últimos tiempos?"</w:t>
      </w:r>
    </w:p>
    <w:p w:rsidR="0042144F" w:rsidRDefault="0042144F" w:rsidP="0042144F"/>
    <w:p w:rsidR="0042144F" w:rsidRDefault="0042144F" w:rsidP="0042144F">
      <w:r>
        <w:t xml:space="preserve">"Michel </w:t>
      </w:r>
      <w:proofErr w:type="spellStart"/>
      <w:r>
        <w:t>Chossudovsky</w:t>
      </w:r>
      <w:proofErr w:type="spellEnd"/>
      <w:r>
        <w:t>.- ...es una crisis sistémica, pero no se puede categorizar con las pautas establecidas en El Capital, la metodología marxista sí sirve para entenderlo, porque eso es basado en conflictos de clases; pero tenemos una arquitectura tremendamente distinta de la que existía a mitad del siglo XIX [...] como economistas no podemos formalizarlo estrictamente con un modelo, tenemos que ver el carácter institucional, los vínculos entre actividades financieras por un lado, operaciones encubiertas."</w:t>
      </w:r>
    </w:p>
    <w:p w:rsidR="0042144F" w:rsidRDefault="0042144F" w:rsidP="0042144F"/>
    <w:p w:rsidR="0042144F" w:rsidRDefault="0042144F" w:rsidP="0042144F">
      <w:r>
        <w:t xml:space="preserve">"...La CIA es una entidad en Wall Street, una de las principales; [...] tiene </w:t>
      </w:r>
      <w:proofErr w:type="spellStart"/>
      <w:r>
        <w:t>Joint</w:t>
      </w:r>
      <w:proofErr w:type="spellEnd"/>
      <w:r>
        <w:t xml:space="preserve"> Venture con un número importante de entidades financieras. [...] como la CIA tiene la capacidad de prever los acontecimientos, puede operar en el mercado especulativo..."</w:t>
      </w:r>
    </w:p>
    <w:p w:rsidR="0042144F" w:rsidRDefault="0042144F" w:rsidP="0042144F"/>
    <w:p w:rsidR="0042144F" w:rsidRDefault="0042144F" w:rsidP="0042144F">
      <w:r>
        <w:t xml:space="preserve">"...la caracterización de esa crisis sistémica es tremendamente importante, pero tenemos que formalizar el funcionamiento del capitalismo, su marco institucional, sus entidades secretas, las operaciones encubiertas, tanto en los mercados financieros como en el campo geopolítico, la función de los militares, las decisiones en los </w:t>
      </w:r>
      <w:proofErr w:type="spellStart"/>
      <w:r>
        <w:t>thinks</w:t>
      </w:r>
      <w:proofErr w:type="spellEnd"/>
      <w:r>
        <w:t xml:space="preserve"> </w:t>
      </w:r>
      <w:proofErr w:type="spellStart"/>
      <w:r>
        <w:t>tanks</w:t>
      </w:r>
      <w:proofErr w:type="spellEnd"/>
      <w:r>
        <w:t xml:space="preserve"> de Washington, las entidades del Estado y a identificar cuáles son los actores también."</w:t>
      </w:r>
    </w:p>
    <w:p w:rsidR="0042144F" w:rsidRDefault="0042144F" w:rsidP="0042144F"/>
    <w:p w:rsidR="0042144F" w:rsidRDefault="0042144F" w:rsidP="0042144F">
      <w:r>
        <w:lastRenderedPageBreak/>
        <w:t>"La segunda pregunta, yo creo que está un poco en la misma línea que las preguntas anteriores, la necesidad de cambiar la opinión pública; pero mi respuesta es que hay que desmontar el consenso que sostiene ese sistema que es una mentira. [...] hay distintas líneas de conducta en los países capitalistas, gente militante que suele decir: ‘vamos a hacer una petición, por favor, presidente Obama, si pudiera dejar de hacer la guerra a Afganistán', lo mandan a Internet, ‘por favor, firma, vamos a redactar una carta al señor Obama, etcétera'; eso no sirve, porque es una aceptación del consenso, es una aceptación del Presidente que es uno de los factores, y hay que romper esa inquisición."</w:t>
      </w:r>
    </w:p>
    <w:p w:rsidR="0042144F" w:rsidRDefault="0042144F" w:rsidP="0042144F"/>
    <w:p w:rsidR="0042144F" w:rsidRDefault="0042144F" w:rsidP="0042144F">
      <w:r>
        <w:t xml:space="preserve">"...se habla de la Inquisición española, históricamente era una cosa completamente loca; pero esto es todavía más loco, lo de decir: estamos combatiendo a </w:t>
      </w:r>
      <w:proofErr w:type="spellStart"/>
      <w:r>
        <w:t>Bin</w:t>
      </w:r>
      <w:proofErr w:type="spellEnd"/>
      <w:r>
        <w:t xml:space="preserve"> Laden y tiene que apoyarnos y si no nos apoya usted es terrorista."</w:t>
      </w:r>
    </w:p>
    <w:p w:rsidR="0042144F" w:rsidRDefault="0042144F" w:rsidP="0042144F">
      <w:r>
        <w:t xml:space="preserve">"Hace un par de semanas el FBI allanó y arrestó a militantes </w:t>
      </w:r>
      <w:proofErr w:type="spellStart"/>
      <w:r>
        <w:t>antiguerreristas</w:t>
      </w:r>
      <w:proofErr w:type="spellEnd"/>
      <w:r>
        <w:t xml:space="preserve"> y los acusó de estar trabajando con </w:t>
      </w:r>
      <w:proofErr w:type="spellStart"/>
      <w:r>
        <w:t>Bin</w:t>
      </w:r>
      <w:proofErr w:type="spellEnd"/>
      <w:r>
        <w:t xml:space="preserve"> Laden. Está en los diarios de Estados Unidos, y en fin, es un poco la dinámica de cambiar la opinión pública, es una dialéctica, hay que revertir y desmontar el discurso que sostiene y que da legitimidad a la guerra y al proyecto económico. Y la mentira, por ejemplo, diciendo: La crisis ya se acabó."</w:t>
      </w:r>
    </w:p>
    <w:p w:rsidR="0042144F" w:rsidRDefault="0042144F" w:rsidP="0042144F"/>
    <w:p w:rsidR="0042144F" w:rsidRDefault="0042144F" w:rsidP="0042144F">
      <w:r>
        <w:t xml:space="preserve">"Tú lees el </w:t>
      </w:r>
      <w:proofErr w:type="spellStart"/>
      <w:r>
        <w:t>Wald</w:t>
      </w:r>
      <w:proofErr w:type="spellEnd"/>
      <w:r>
        <w:t xml:space="preserve"> Street </w:t>
      </w:r>
      <w:proofErr w:type="spellStart"/>
      <w:r>
        <w:t>Journal</w:t>
      </w:r>
      <w:proofErr w:type="spellEnd"/>
      <w:r>
        <w:t>, lees el diario y dice: ‘La crisis ya se acaba en enero del 2011', nadie le contesta, y los economistas tampoco. Ese ritual de aceptar, porque uno no acepta por falta de conocimiento, lo acepta porque es algo que todos aceptan y hay que romper ese ritual de aceptación del consenso que viene del poder político y también de los mercados financieros."</w:t>
      </w:r>
    </w:p>
    <w:p w:rsidR="0042144F" w:rsidRDefault="0042144F" w:rsidP="0042144F"/>
    <w:p w:rsidR="0042144F" w:rsidRDefault="0042144F" w:rsidP="0042144F">
      <w:r>
        <w:t>"Una estudiante.- Un desarrollo sostenible, que para mí es totalmente incompatible con la guerra, porque no hay nada más destructor de toda la humanidad que todas las últimas, no la que puede desencadenarse, sino todas las últimas que ha llevado a cabo Estados Unidos."</w:t>
      </w:r>
    </w:p>
    <w:p w:rsidR="0042144F" w:rsidRDefault="0042144F" w:rsidP="0042144F"/>
    <w:p w:rsidR="0042144F" w:rsidRDefault="0042144F" w:rsidP="0042144F">
      <w:r>
        <w:t>"...se nos insiste en que tiene que haber un desarrollo humano, que tenemos que elevar el protagonismo de las localidades, de los territorios. Quisiera su valoración sobre este discurso, ¿cuán objetivo es para nuestros países?"</w:t>
      </w:r>
    </w:p>
    <w:p w:rsidR="0042144F" w:rsidRDefault="0042144F" w:rsidP="0042144F"/>
    <w:p w:rsidR="0042144F" w:rsidRDefault="0042144F" w:rsidP="0042144F">
      <w:r>
        <w:t xml:space="preserve">"Michel </w:t>
      </w:r>
      <w:proofErr w:type="spellStart"/>
      <w:r>
        <w:t>Chossudovsky</w:t>
      </w:r>
      <w:proofErr w:type="spellEnd"/>
      <w:r>
        <w:t xml:space="preserve">.- Yo comparto el objetivo real del desarrollo sostenible, pero hay que ver un poco el juego de palabras detrás de ese objetivo. Ese objetivo ha sido formulado por unas cuantas organizaciones del medio ambiente, como Greenpeace, WWF, [...] no estoy criticando estas organizaciones, pero si ustedes ven las varias cumbres que se han tenido en el campo del medio ambiente, el Foro Social Mundial, las cumbres populares del G-7, por ejemplo, del G-20, casi nunca se habla del impacto de la guerra sobre el medio ambiente; ellos van a presentar sus trabajos, la polución en la ciudad, el calentamiento planetario, pero en cuanto a estas cumbres, las </w:t>
      </w:r>
      <w:r>
        <w:lastRenderedPageBreak/>
        <w:t>ONG del Occidente no hablan de la guerra y no hablan del impacto de la guerra sobre el medio ambiente, que es fundamental."</w:t>
      </w:r>
    </w:p>
    <w:p w:rsidR="0042144F" w:rsidRDefault="0042144F" w:rsidP="0042144F"/>
    <w:p w:rsidR="0042144F" w:rsidRDefault="0042144F" w:rsidP="0042144F">
      <w:r>
        <w:t>"Yo estuve en las cumbres sociales hasta el año 1999, y desde el momento que hablé de la guerra de Yugoslavia no me invitaron más. Es posible que se vaya a hablar de la guerra en un taller, en algún lado, pero la guerra no es parte del debate sobre ‘Otro mundo es posible'; no, este mundialismo que ha caracterizado los movimientos sociales, no estoy criticándolos, creo que hay gente muy buena en estos grupos, pero hay una dinámica y hay también en la cúspide de estas organizaciones algo que no corresponde. [...] no podemos tener un movimiento antiglobalización enfocando solamente ciertos aspectos, sin tomar en cuenta el marco geopolítico [...] Estados Unidos y sus aliados... en guerra durante una gran parte de una época, que llamamos el período postguerra, es decir, el último medio siglo está caracterizado por operaciones militares, guerras, intervenciones por parte de Estados Unidos y sus aliados, y esto, en mi experiencia, no ha sido el motivo de debate e intercambio en los distintos foros mundiales donde se está presentando el desarrollo sostenible como una línea de conducta."</w:t>
      </w:r>
    </w:p>
    <w:p w:rsidR="0042144F" w:rsidRDefault="0042144F" w:rsidP="0042144F"/>
    <w:p w:rsidR="0042144F" w:rsidRDefault="0042144F" w:rsidP="0042144F">
      <w:r>
        <w:t xml:space="preserve">Con estas palabras concluyó su intervención en la Universidad de La Habana, que fue calurosamente aplaudida por los estudiantes de la escuela de Economía, sus profesores y otras personas que llenaban el teatro "Manuel </w:t>
      </w:r>
      <w:proofErr w:type="spellStart"/>
      <w:r>
        <w:t>Sanguily</w:t>
      </w:r>
      <w:proofErr w:type="spellEnd"/>
      <w:r>
        <w:t>" ese día.</w:t>
      </w:r>
    </w:p>
    <w:p w:rsidR="0042144F" w:rsidRDefault="0042144F" w:rsidP="0042144F"/>
    <w:p w:rsidR="0042144F" w:rsidRDefault="0042144F" w:rsidP="0042144F">
      <w:r>
        <w:t xml:space="preserve">Aún antes de algún encuentro mío con el profesor </w:t>
      </w:r>
      <w:proofErr w:type="spellStart"/>
      <w:r>
        <w:t>Chossudovsky</w:t>
      </w:r>
      <w:proofErr w:type="spellEnd"/>
      <w:r>
        <w:t xml:space="preserve"> se había producido espontáneamente una gran coincidencia, relacionada no sólo con los riesgos de un conflicto que, de forma inevitable, se tornaría en una contienda nuclear global, sino también en la necesidad de movilizar a la opinión mundial frente a ese dramático peligro.</w:t>
      </w:r>
    </w:p>
    <w:p w:rsidR="0042144F" w:rsidRDefault="0042144F" w:rsidP="0042144F"/>
    <w:p w:rsidR="0042144F" w:rsidRDefault="0042144F" w:rsidP="0042144F">
      <w:r>
        <w:t>Además de las armas nucleares, están las armas cibernéticas. Otro fruto de la tecnología que, transferida a la esfera militar, amenaza convertirse en otro grave problema para el mundo.</w:t>
      </w:r>
    </w:p>
    <w:p w:rsidR="0042144F" w:rsidRDefault="0042144F" w:rsidP="0042144F"/>
    <w:p w:rsidR="0042144F" w:rsidRDefault="0042144F" w:rsidP="0042144F">
      <w:r>
        <w:t xml:space="preserve">Las Fuerzas Armadas de Estados Unidos poseen alrededor de 15 mil redes de comunicación y siete millones de computadoras, como informó la periodista Rosa Miriam Elizalde en el sitio web </w:t>
      </w:r>
      <w:proofErr w:type="spellStart"/>
      <w:r>
        <w:t>CubaDebate</w:t>
      </w:r>
      <w:proofErr w:type="spellEnd"/>
      <w:r>
        <w:t>.</w:t>
      </w:r>
    </w:p>
    <w:p w:rsidR="0042144F" w:rsidRDefault="0042144F" w:rsidP="0042144F"/>
    <w:p w:rsidR="0042144F" w:rsidRDefault="0042144F" w:rsidP="0042144F">
      <w:r>
        <w:t>Expresó además que "Keith Alexander -general de cuatro estrellas-, quien ha comparado los ataques cibernéticos con las armas de destrucción masiva, aseguró que Estados Unidos tienen previsto la aplicación ofensiva de este nuevo concepto de guerra sin tener en cuenta la opinión de sus aliados en el mundo. Incluso, podrían atacar redes aliadas sin alerta previa, si consideran que de alguna de ellas se podría generar o se ha generado un ataque."</w:t>
      </w:r>
    </w:p>
    <w:p w:rsidR="0042144F" w:rsidRDefault="0042144F" w:rsidP="0042144F"/>
    <w:p w:rsidR="0042144F" w:rsidRDefault="0042144F" w:rsidP="0042144F">
      <w:r>
        <w:t>Ruego a los lectores me excusen la extensión de las dos partes de esta Reflexión. No había otra forma de hacerla más breve sin sacrificar el contenido.</w:t>
      </w:r>
    </w:p>
    <w:p w:rsidR="0042144F" w:rsidRDefault="0042144F" w:rsidP="0042144F"/>
    <w:p w:rsidR="0042144F" w:rsidRDefault="0042144F" w:rsidP="0042144F">
      <w:r>
        <w:t xml:space="preserve">Permítaseme expresar, no lo olvidé, que hoy se cumple el 43 aniversario de la muerte del Che, y hace dos días el 34 del brutal asesinato </w:t>
      </w:r>
      <w:proofErr w:type="spellStart"/>
      <w:r>
        <w:t>yanki</w:t>
      </w:r>
      <w:proofErr w:type="spellEnd"/>
      <w:r>
        <w:t xml:space="preserve"> de los compatriotas cubanos y otros viajeros de nuestro avión civil en Barbados.</w:t>
      </w:r>
    </w:p>
    <w:p w:rsidR="0042144F" w:rsidRDefault="0042144F" w:rsidP="0042144F">
      <w:r>
        <w:t>¡Gloria eterna para ellos!</w:t>
      </w:r>
      <w:bookmarkStart w:id="0" w:name="_GoBack"/>
      <w:bookmarkEnd w:id="0"/>
    </w:p>
    <w:p w:rsidR="00770D6E" w:rsidRDefault="00770D6E" w:rsidP="0042144F"/>
    <w:p w:rsidR="00770D6E" w:rsidRPr="00770D6E" w:rsidRDefault="00770D6E" w:rsidP="00770D6E">
      <w:pPr>
        <w:rPr>
          <w:b/>
          <w:u w:val="single"/>
        </w:rPr>
      </w:pPr>
      <w:r w:rsidRPr="00770D6E">
        <w:rPr>
          <w:b/>
          <w:u w:val="single"/>
        </w:rPr>
        <w:t>Sin violencia y sin drogas</w:t>
      </w:r>
    </w:p>
    <w:p w:rsidR="00770D6E" w:rsidRPr="00770D6E" w:rsidRDefault="00770D6E" w:rsidP="00770D6E">
      <w:pPr>
        <w:rPr>
          <w:b/>
          <w:u w:val="single"/>
        </w:rPr>
      </w:pPr>
      <w:r w:rsidRPr="00770D6E">
        <w:rPr>
          <w:b/>
          <w:u w:val="single"/>
        </w:rPr>
        <w:t>Por: Fidel Castro Ruz</w:t>
      </w:r>
    </w:p>
    <w:p w:rsidR="00770D6E" w:rsidRDefault="00770D6E" w:rsidP="00770D6E">
      <w:r>
        <w:t xml:space="preserve">En este artículo: América Latina, Arizona, Cuba, Drogas, Estados Unidos, Fidel Castro Ruz, Gabrielle </w:t>
      </w:r>
      <w:proofErr w:type="spellStart"/>
      <w:r>
        <w:t>Giffords</w:t>
      </w:r>
      <w:proofErr w:type="spellEnd"/>
      <w:r>
        <w:t>, Juventud, Narcotráfico, Pobreza, Salud, Violencia</w:t>
      </w:r>
    </w:p>
    <w:p w:rsidR="00770D6E" w:rsidRDefault="00770D6E" w:rsidP="00770D6E">
      <w:r>
        <w:t>10 enero 2011 | 44</w:t>
      </w:r>
    </w:p>
    <w:p w:rsidR="00770D6E" w:rsidRDefault="00770D6E" w:rsidP="00770D6E">
      <w:r>
        <w:t xml:space="preserve">Compartir en Facebook Compartir en </w:t>
      </w:r>
      <w:proofErr w:type="spellStart"/>
      <w:r>
        <w:t>Twitter</w:t>
      </w:r>
      <w:proofErr w:type="spellEnd"/>
      <w:r>
        <w:t xml:space="preserve"> Compartir en </w:t>
      </w:r>
      <w:proofErr w:type="spellStart"/>
      <w:r>
        <w:t>WhatsApp</w:t>
      </w:r>
      <w:proofErr w:type="spellEnd"/>
      <w:r>
        <w:t xml:space="preserve"> Compartir en </w:t>
      </w:r>
      <w:proofErr w:type="spellStart"/>
      <w:r>
        <w:t>Telegram</w:t>
      </w:r>
      <w:proofErr w:type="spellEnd"/>
    </w:p>
    <w:p w:rsidR="00770D6E" w:rsidRDefault="00770D6E" w:rsidP="00770D6E"/>
    <w:p w:rsidR="00770D6E" w:rsidRDefault="00770D6E" w:rsidP="00770D6E">
      <w:r>
        <w:t xml:space="preserve">Ayer analicé el atroz acto de violencia contra la congresista norteamericana Gabrielle </w:t>
      </w:r>
      <w:proofErr w:type="spellStart"/>
      <w:r>
        <w:t>Giffords</w:t>
      </w:r>
      <w:proofErr w:type="spellEnd"/>
      <w:r>
        <w:t>, en el cual 18 personas fueron alcanzadas por las balas; seis murieron y otras 12 fueron heridas, varias de suma gravedad, entre ellas la congresista, con un balazo en la cabeza, dejando al equipo médico sin otra alternativa que tratar de preservarle la vida y evitar en lo posible las secuelas de la criminal acción.</w:t>
      </w:r>
    </w:p>
    <w:p w:rsidR="00770D6E" w:rsidRDefault="00770D6E" w:rsidP="00770D6E"/>
    <w:p w:rsidR="00770D6E" w:rsidRDefault="00770D6E" w:rsidP="00770D6E">
      <w:r>
        <w:t>La niña de nueve años que murió había nacido el mismo día que las Torres Gemelas fueron destruidas, y era destacada en su escuela. La madre declaró que había que poner fin a tanto odio.</w:t>
      </w:r>
    </w:p>
    <w:p w:rsidR="00770D6E" w:rsidRDefault="00770D6E" w:rsidP="00770D6E"/>
    <w:p w:rsidR="00770D6E" w:rsidRDefault="00770D6E" w:rsidP="00770D6E">
      <w:r>
        <w:t>A mi mente acudió una dolorosa realidad, que seguramente preocuparía a muchos norteamericanos honestos que no hayan sido envenenados por la mentira y el odio. ¿Cuántos de ellos conocen que América Latina es la región del mundo con la mayor desigualdad en la distribución de las riquezas? ¿Cuántos han sido informados de los índices de mortalidad infantil y materna, perspectivas de vida, atención médica, trabajo infantil, educación y pobreza prevalecientes en los demás países del hemisferio?</w:t>
      </w:r>
    </w:p>
    <w:p w:rsidR="00770D6E" w:rsidRDefault="00770D6E" w:rsidP="00770D6E"/>
    <w:p w:rsidR="00770D6E" w:rsidRDefault="00770D6E" w:rsidP="00770D6E">
      <w:r>
        <w:t>Me limitaré solo a señalar el índice de violencia a partir del hecho detestable que tuvo lugar ayer en Arizona.</w:t>
      </w:r>
    </w:p>
    <w:p w:rsidR="00770D6E" w:rsidRDefault="00770D6E" w:rsidP="00770D6E"/>
    <w:p w:rsidR="00770D6E" w:rsidRDefault="00770D6E" w:rsidP="00770D6E">
      <w:r>
        <w:t>Señalé ya que cada año cientos de miles de emigrantes latinoamericanos y caribeños que perseguidos por el subdesarrollo y la pobreza se trasladan a Estados Unidos son arrestados, muchas veces separados incluso de familiares allegados y devueltos a los países de origen.</w:t>
      </w:r>
    </w:p>
    <w:p w:rsidR="00770D6E" w:rsidRDefault="00770D6E" w:rsidP="00770D6E"/>
    <w:p w:rsidR="00770D6E" w:rsidRDefault="00770D6E" w:rsidP="00770D6E">
      <w:r>
        <w:t xml:space="preserve">El dinero y las mercancías pueden cruzar libremente las fronteras, repito; los seres humanos, no. Las drogas y las armas cruzan en cambio sin cesar en una y otra dirección. Estados Unidos es el mayor consumidor de drogas en el mundo y, a la vez, el mayor suministrador de armas, simbolizadas con la mirilla publicada en el sitio web de Sarah </w:t>
      </w:r>
      <w:proofErr w:type="spellStart"/>
      <w:r>
        <w:t>Palin</w:t>
      </w:r>
      <w:proofErr w:type="spellEnd"/>
      <w:r>
        <w:t xml:space="preserve"> o el M-16 exhibido en los carteles electorales del ex marino </w:t>
      </w:r>
      <w:proofErr w:type="spellStart"/>
      <w:r>
        <w:t>Jesse</w:t>
      </w:r>
      <w:proofErr w:type="spellEnd"/>
      <w:r>
        <w:t xml:space="preserve"> Kelly con el mensaje subliminal de disparar el peine completo.</w:t>
      </w:r>
    </w:p>
    <w:p w:rsidR="00770D6E" w:rsidRDefault="00770D6E" w:rsidP="00770D6E"/>
    <w:p w:rsidR="00770D6E" w:rsidRDefault="00770D6E" w:rsidP="00770D6E">
      <w:r>
        <w:t>¿Conoce la opinión pública de Estados Unidos los niveles de violencia en América Latina, asociada a la desigualdad y la pobreza?</w:t>
      </w:r>
    </w:p>
    <w:p w:rsidR="00770D6E" w:rsidRDefault="00770D6E" w:rsidP="00770D6E"/>
    <w:p w:rsidR="00770D6E" w:rsidRDefault="00770D6E" w:rsidP="00770D6E">
      <w:r>
        <w:t>¿Por qué no se divulgan los datos pertinentes?</w:t>
      </w:r>
    </w:p>
    <w:p w:rsidR="00770D6E" w:rsidRDefault="00770D6E" w:rsidP="00770D6E"/>
    <w:p w:rsidR="00770D6E" w:rsidRDefault="00770D6E" w:rsidP="00770D6E">
      <w:r>
        <w:t>En un artículo del periodista y escritor español Xavier Caño Tamayo, publicado en el sitio web ALAI, se ofrecen datos que los norteamericanos debieran conocer.</w:t>
      </w:r>
    </w:p>
    <w:p w:rsidR="00770D6E" w:rsidRDefault="00770D6E" w:rsidP="00770D6E"/>
    <w:p w:rsidR="00770D6E" w:rsidRDefault="00770D6E" w:rsidP="00770D6E">
      <w:r>
        <w:t>Aunque su autor es escéptico acerca de los métodos utilizados hasta hoy para vencer el poder acumulado por los grandes narcotraficantes, su artículo aporta datos de incuestionable valor que trataré de sintetizar en unas pocas líneas.</w:t>
      </w:r>
    </w:p>
    <w:p w:rsidR="00770D6E" w:rsidRDefault="00770D6E" w:rsidP="00770D6E"/>
    <w:p w:rsidR="00770D6E" w:rsidRDefault="00770D6E" w:rsidP="00770D6E">
      <w:r>
        <w:t>"...el 27% de muertes violentas del mundo se da en Latinoamérica, aunque su población no llega al 9% del total del planeta. En los últimos 10 años, 1.200.000 personas han muerto violentamente en la región.</w:t>
      </w:r>
    </w:p>
    <w:p w:rsidR="00770D6E" w:rsidRDefault="00770D6E" w:rsidP="00770D6E"/>
    <w:p w:rsidR="00770D6E" w:rsidRDefault="00770D6E" w:rsidP="00770D6E">
      <w:r>
        <w:t>"Violentas favelas ocupadas por la policía militar; matanzas en México; desaparecidos forzosos; asesinatos y masacres en Colombia [...] La mayor tasa de asesinatos del mundo se da en América Latina."</w:t>
      </w:r>
    </w:p>
    <w:p w:rsidR="00770D6E" w:rsidRDefault="00770D6E" w:rsidP="00770D6E"/>
    <w:p w:rsidR="00770D6E" w:rsidRDefault="00770D6E" w:rsidP="00770D6E">
      <w:r>
        <w:t>"¿Cómo explicar tan terrible realidad?"</w:t>
      </w:r>
    </w:p>
    <w:p w:rsidR="00770D6E" w:rsidRDefault="00770D6E" w:rsidP="00770D6E"/>
    <w:p w:rsidR="00770D6E" w:rsidRDefault="00770D6E" w:rsidP="00770D6E">
      <w:r>
        <w:lastRenderedPageBreak/>
        <w:t>"La respuesta la proporciona un estudio reciente de la Fundación Latinoamericana de Ciencias Sociales. El informe muestra cómo la pobreza, la desigualdad y la falta de oportunidades son los fundamentos principales de la violencia, aunque el narcotráfico y el tráfico de armas ligeras actúen como aceleradores de la criminalidad asesina."</w:t>
      </w:r>
    </w:p>
    <w:p w:rsidR="00770D6E" w:rsidRDefault="00770D6E" w:rsidP="00770D6E"/>
    <w:p w:rsidR="00770D6E" w:rsidRDefault="00770D6E" w:rsidP="00770D6E">
      <w:r>
        <w:t>"Según la Organización Iberoamericana de la Juventud, la mitad de los más de 100 millones de jóvenes de 15 a 24 años latinoamericanos no tiene trabajo ni posibilidades de tenerlo. [...] según la Comisión Económica para América Latina y el Caribe (CEPAL), la región tiene uno de los más altos índices de empleo informal en jóvenes, además de que uno de cada cuatro jóvenes latinoamericanos no trabaja ni estudia."</w:t>
      </w:r>
    </w:p>
    <w:p w:rsidR="00770D6E" w:rsidRDefault="00770D6E" w:rsidP="00770D6E"/>
    <w:p w:rsidR="00770D6E" w:rsidRDefault="00770D6E" w:rsidP="00770D6E">
      <w:r>
        <w:t>"Según la CEPAL, en los últimos años la pobreza y la pobreza extrema en América Latina han afectado y afectan a un 35% de la población. Casi 190 millones de latinoamericanos. Y, según la OCDE, unos 40 millones más de ciudadanos han caído o caerán en la pobreza en América Latina antes de acabar este 2010."</w:t>
      </w:r>
    </w:p>
    <w:p w:rsidR="00770D6E" w:rsidRDefault="00770D6E" w:rsidP="00770D6E"/>
    <w:p w:rsidR="00770D6E" w:rsidRDefault="00770D6E" w:rsidP="00770D6E">
      <w:r>
        <w:t>"Según Naciones Unidas, hay pobreza cuando las personas no pueden satisfacer, para vivir con dignidad, necesidades básicas: alimentación suficiente, agua potable, vivir bajo techo digno, atención sanitaria esencial, educación básica... El Banco Mundial cuantifica esa pobreza añadiendo que es pobre extremo quien malvive con menos de un dólar y cuarto al día."</w:t>
      </w:r>
    </w:p>
    <w:p w:rsidR="00770D6E" w:rsidRDefault="00770D6E" w:rsidP="00770D6E"/>
    <w:p w:rsidR="00770D6E" w:rsidRDefault="00770D6E" w:rsidP="00770D6E">
      <w:r>
        <w:t xml:space="preserve">"Según el Informe sobre la riqueza mundial 2010, publicado por </w:t>
      </w:r>
      <w:proofErr w:type="spellStart"/>
      <w:r>
        <w:t>Capgemini</w:t>
      </w:r>
      <w:proofErr w:type="spellEnd"/>
      <w:r>
        <w:t xml:space="preserve"> y Merrill Lynch, las fortunas de los latinoamericanos ricos [...] crecieron un 15% en 2009.  [...] en los últimos dos años las fortunas de los latinoamericanos ricos crecieron más que las de cualquier región del mundo. Son 500.000 ricos, según el informe de </w:t>
      </w:r>
      <w:proofErr w:type="spellStart"/>
      <w:r>
        <w:t>Capgemini</w:t>
      </w:r>
      <w:proofErr w:type="spellEnd"/>
      <w:r>
        <w:t xml:space="preserve"> y Merrill Lynch. Medio millón contra 190 millones. [...] si pocos atesoran mucho, muchos carecen de todo."</w:t>
      </w:r>
    </w:p>
    <w:p w:rsidR="00770D6E" w:rsidRDefault="00770D6E" w:rsidP="00770D6E"/>
    <w:p w:rsidR="00770D6E" w:rsidRDefault="00770D6E" w:rsidP="00770D6E">
      <w:r>
        <w:t>"...hay otras razones para explicar la violencia en América Latina [...] pobreza y desigualdad siempre tiene que ver con la muerte y el dolor. [...] ¿</w:t>
      </w:r>
      <w:proofErr w:type="gramStart"/>
      <w:r>
        <w:t>acaso</w:t>
      </w:r>
      <w:proofErr w:type="gramEnd"/>
      <w:r>
        <w:t xml:space="preserve"> es casualidad que [...] el 64% de los ocho millones de muertes por cáncer en el mundo se den en las regiones de ingresos más bajos, a las que, por cierto, sólo se dedica el 5% del dinero contra el cáncer?</w:t>
      </w:r>
    </w:p>
    <w:p w:rsidR="00770D6E" w:rsidRDefault="00770D6E" w:rsidP="00770D6E"/>
    <w:p w:rsidR="00770D6E" w:rsidRDefault="00770D6E" w:rsidP="00770D6E">
      <w:r>
        <w:t>"De corazón y mirándonos a los ojos, ¿podría usted vivir con un dólar y cuarto al día?", concluye su análisis Xavier Caño.</w:t>
      </w:r>
    </w:p>
    <w:p w:rsidR="00770D6E" w:rsidRDefault="00770D6E" w:rsidP="00770D6E"/>
    <w:p w:rsidR="00770D6E" w:rsidRDefault="00770D6E" w:rsidP="00770D6E">
      <w:r>
        <w:t>Las noticias sobre la matanza de Arizona ocupan hoy los principales comentarios de los medios norteamericanos de prensa.</w:t>
      </w:r>
    </w:p>
    <w:p w:rsidR="00770D6E" w:rsidRDefault="00770D6E" w:rsidP="00770D6E"/>
    <w:p w:rsidR="00770D6E" w:rsidRDefault="00770D6E" w:rsidP="00770D6E">
      <w:r>
        <w:t>Los especialistas del Centro Médico de la Universidad de Arizona, en Tucson, se muestran cautamente optimistas. Elogiaban la tarea del personal de socorro, que permitió intervenir a la congresista 38 minutos después del disparo. Tales datos se conocían a través de Internet entre las 6 y 7 de la tarde de hoy.</w:t>
      </w:r>
    </w:p>
    <w:p w:rsidR="00770D6E" w:rsidRDefault="00770D6E" w:rsidP="00770D6E"/>
    <w:p w:rsidR="00770D6E" w:rsidRDefault="00770D6E" w:rsidP="00770D6E">
      <w:r>
        <w:t>Según ellos, "la bala penetró por la parte frontal muy próxima a la masa encefálica, por el lado izquierdo de la cabeza."</w:t>
      </w:r>
    </w:p>
    <w:p w:rsidR="00770D6E" w:rsidRDefault="00770D6E" w:rsidP="00770D6E"/>
    <w:p w:rsidR="00770D6E" w:rsidRDefault="00770D6E" w:rsidP="00770D6E">
      <w:r>
        <w:t>"Puede seguir instrucciones simples, pero sabemos que la inflamación cerebral provocaría un giro desfavorable", afirmaron.</w:t>
      </w:r>
    </w:p>
    <w:p w:rsidR="00770D6E" w:rsidRDefault="00770D6E" w:rsidP="00770D6E"/>
    <w:p w:rsidR="00770D6E" w:rsidRDefault="00770D6E" w:rsidP="00770D6E">
      <w:r>
        <w:t>Explican los detalles de cada uno de los pasos que han dado para controlar la respiración y disminuir la presión en el cerebro. Añaden que la recuperación podría durar semanas o meses. Los neurocirujanos en general, y las especialidades asociadas a esta disciplina, seguirán con interés las informaciones que de ese equipo emanen.</w:t>
      </w:r>
    </w:p>
    <w:p w:rsidR="00770D6E" w:rsidRDefault="00770D6E" w:rsidP="00770D6E"/>
    <w:p w:rsidR="00770D6E" w:rsidRDefault="00770D6E" w:rsidP="00770D6E">
      <w:r>
        <w:t>Los cubanos siguen de cerca todo lo que se relaciona con la salud, suelen estar bien informados y se alegrarán también del éxito de esos médicos.</w:t>
      </w:r>
    </w:p>
    <w:p w:rsidR="00770D6E" w:rsidRDefault="00770D6E" w:rsidP="00770D6E"/>
    <w:p w:rsidR="00770D6E" w:rsidRDefault="00770D6E" w:rsidP="00770D6E">
      <w:r>
        <w:t>Del otro lado de la frontera sabemos los extremos a que ha llegado la violencia en los Estados mexicanos cercanos, donde también hay excelentes médicos. Sin embargo, no son pocas las ocasiones en que las mafias del narcotráfico, equipadas con las más sofisticadas armas de la industria bélica de Estados Unidos, penetran en los salones de operaciones para rematar.</w:t>
      </w:r>
    </w:p>
    <w:p w:rsidR="00770D6E" w:rsidRDefault="00770D6E" w:rsidP="00770D6E"/>
    <w:p w:rsidR="00770D6E" w:rsidRDefault="00770D6E" w:rsidP="00770D6E">
      <w:r>
        <w:t>La mortalidad infantil de Cuba es menos de 5 por cada mil nacidos vivos; y las muertes por actos de violencia, menos de 5 por cada cien mil habitantes.</w:t>
      </w:r>
    </w:p>
    <w:p w:rsidR="00770D6E" w:rsidRDefault="00770D6E" w:rsidP="00770D6E"/>
    <w:p w:rsidR="00770D6E" w:rsidRDefault="00770D6E" w:rsidP="00770D6E">
      <w:r>
        <w:t>Aunque lastima nuestra modestia, constituye un amargo deber consignar que nuestro bloqueado, amenazado y calumniado país, ha demostrado que los pueblos latinoamericanos pueden vivir sin violencia y sin drogas. Pueden incluso vivir, y así ha ocurrido durante más de medio siglo, sin relaciones con Estados Unidos. Esto último, no lo hemos demostrado nosotros; lo demostraron ellos</w:t>
      </w:r>
    </w:p>
    <w:sectPr w:rsidR="00770D6E"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32"/>
    <w:rsid w:val="00135367"/>
    <w:rsid w:val="0042144F"/>
    <w:rsid w:val="00567A50"/>
    <w:rsid w:val="00770D6E"/>
    <w:rsid w:val="00946632"/>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58683-9247-4507-BCFF-D6180ECC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6729</Words>
  <Characters>37011</Characters>
  <Application>Microsoft Office Word</Application>
  <DocSecurity>0</DocSecurity>
  <Lines>308</Lines>
  <Paragraphs>87</Paragraphs>
  <ScaleCrop>false</ScaleCrop>
  <Company/>
  <LinksUpToDate>false</LinksUpToDate>
  <CharactersWithSpaces>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4</cp:revision>
  <dcterms:created xsi:type="dcterms:W3CDTF">2022-05-24T19:25:00Z</dcterms:created>
  <dcterms:modified xsi:type="dcterms:W3CDTF">2022-05-24T19:29:00Z</dcterms:modified>
</cp:coreProperties>
</file>