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6D" w:rsidRDefault="007A066D" w:rsidP="007A066D">
      <w:r>
        <w:t xml:space="preserve">Equipo 1 </w:t>
      </w:r>
    </w:p>
    <w:p w:rsidR="007A066D" w:rsidRDefault="007A066D" w:rsidP="007A066D">
      <w:r>
        <w:t>Temática 1-Los principios de la Dialéctica Materialista y la medicina.</w:t>
      </w:r>
    </w:p>
    <w:p w:rsidR="007A066D" w:rsidRDefault="007A066D" w:rsidP="007A066D">
      <w:r>
        <w:t>1-Los principios de la Dialéctica Materialista y la medicina.</w:t>
      </w:r>
    </w:p>
    <w:p w:rsidR="007A066D" w:rsidRDefault="007A066D" w:rsidP="007A066D">
      <w:r>
        <w:t>a-¿Qué es un principio? ¿Cuáles son los principios de la dialéctica materialista?</w:t>
      </w:r>
    </w:p>
    <w:p w:rsidR="007A066D" w:rsidRDefault="007A066D" w:rsidP="007A066D">
      <w:proofErr w:type="gramStart"/>
      <w:r>
        <w:t>b-¿</w:t>
      </w:r>
      <w:proofErr w:type="gramEnd"/>
      <w:r>
        <w:t>Por qué podemos afirmar que los principios son enunciados teóricos que definen posiciones?</w:t>
      </w:r>
    </w:p>
    <w:p w:rsidR="007A066D" w:rsidRDefault="007A066D" w:rsidP="007A066D">
      <w:r>
        <w:t>Debes realizar una lectura de estudio de tu libro de texto Lecciones de Filosofía Marxista- Leninista. Tomo I. Pág. 41-44</w:t>
      </w:r>
    </w:p>
    <w:p w:rsidR="007A066D" w:rsidRDefault="007A066D" w:rsidP="007A066D"/>
    <w:p w:rsidR="007A066D" w:rsidRDefault="007A066D" w:rsidP="007A066D">
      <w:r>
        <w:t xml:space="preserve">  </w:t>
      </w:r>
    </w:p>
    <w:p w:rsidR="007A066D" w:rsidRDefault="007A066D" w:rsidP="007A066D">
      <w:r>
        <w:t xml:space="preserve"> 2 -Escoge un problema de salud o epidemiológico  (médico, social) que tiene la    comunidad donde realizas tu actividad de educación en el trabajo y explica cómo te ayudan los principios de la dialéctica para solucionarlo.</w:t>
      </w:r>
    </w:p>
    <w:p w:rsidR="007A066D" w:rsidRDefault="007A066D" w:rsidP="007A066D"/>
    <w:p w:rsidR="007A066D" w:rsidRDefault="007A066D" w:rsidP="007A066D">
      <w:r>
        <w:t>Equipo 2</w:t>
      </w:r>
    </w:p>
    <w:p w:rsidR="007A066D" w:rsidRDefault="007A066D" w:rsidP="007A066D">
      <w:r>
        <w:t>Temática 2-Las leyes de la Dialéctica Materialista y la medicina.</w:t>
      </w:r>
    </w:p>
    <w:p w:rsidR="007A066D" w:rsidRDefault="007A066D" w:rsidP="007A066D">
      <w:r>
        <w:t>1-Ley de la unidad y lucha de contrarios</w:t>
      </w:r>
    </w:p>
    <w:p w:rsidR="007A066D" w:rsidRDefault="007A066D" w:rsidP="007A066D">
      <w:r>
        <w:t>a) Enuncie su concepto</w:t>
      </w:r>
    </w:p>
    <w:p w:rsidR="007A066D" w:rsidRDefault="007A066D" w:rsidP="007A066D">
      <w:r>
        <w:t xml:space="preserve">b) ¿Qué revela la categoría de contradicción, qué constituye la lucha de contrarios y hacia qué conduce? </w:t>
      </w:r>
    </w:p>
    <w:p w:rsidR="007A066D" w:rsidRDefault="007A066D" w:rsidP="007A066D">
      <w:r>
        <w:t xml:space="preserve">c) ¿A qué problema del desarrollo da respuesta y qué nos ayuda a entender? </w:t>
      </w:r>
    </w:p>
    <w:p w:rsidR="007A066D" w:rsidRDefault="007A066D" w:rsidP="007A066D"/>
    <w:p w:rsidR="007A066D" w:rsidRDefault="007A066D" w:rsidP="007A066D">
      <w:r>
        <w:t>Debes realizar una lectura de estudio de tu libro de texto Lecciones de Filosofía Marxista- Leninista. Tomo I. Pág. 47</w:t>
      </w:r>
    </w:p>
    <w:p w:rsidR="007A066D" w:rsidRDefault="007A066D" w:rsidP="007A066D"/>
    <w:p w:rsidR="007A066D" w:rsidRDefault="007A066D" w:rsidP="007A066D">
      <w:r>
        <w:t>2-Observa detenidamente el material audiovisual “Formación del ser humano” y explica cómo se evidencia la ley de la unidad y lucha de contrarios</w:t>
      </w:r>
    </w:p>
    <w:p w:rsidR="007A066D" w:rsidRDefault="007A066D" w:rsidP="007A066D"/>
    <w:p w:rsidR="007A066D" w:rsidRDefault="007A066D" w:rsidP="007A066D">
      <w:r>
        <w:t>Equipo 3</w:t>
      </w:r>
    </w:p>
    <w:p w:rsidR="007A066D" w:rsidRDefault="007A066D" w:rsidP="007A066D">
      <w:r>
        <w:t xml:space="preserve">Temática </w:t>
      </w:r>
      <w:r>
        <w:t>Las leyes de la Dialéctica Materialista y la medicina.</w:t>
      </w:r>
    </w:p>
    <w:p w:rsidR="007A066D" w:rsidRDefault="007A066D" w:rsidP="007A066D">
      <w:r>
        <w:t>1-Ley del tránsito de los cambios cuantitativos en cualitativos y viceversa</w:t>
      </w:r>
    </w:p>
    <w:p w:rsidR="007A066D" w:rsidRDefault="007A066D" w:rsidP="007A066D">
      <w:r>
        <w:t>a) Enuncie su concepto</w:t>
      </w:r>
    </w:p>
    <w:p w:rsidR="007A066D" w:rsidRDefault="007A066D" w:rsidP="007A066D">
      <w:r>
        <w:lastRenderedPageBreak/>
        <w:t xml:space="preserve">b) ¿Qué Interconexión existe entre lo cuantitativo y lo cualitativo? </w:t>
      </w:r>
    </w:p>
    <w:p w:rsidR="007A066D" w:rsidRDefault="007A066D" w:rsidP="007A066D">
      <w:r>
        <w:t xml:space="preserve">c) ¿En qué consiste el carácter de los cambios cuantitativos y la especificidad de los cambios cualitativos? </w:t>
      </w:r>
    </w:p>
    <w:p w:rsidR="007A066D" w:rsidRDefault="007A066D" w:rsidP="007A066D">
      <w:r>
        <w:t>Debes realizar una lectura de estudio de tu libro de texto Lecciones de Filosofía Marxista- Leninista. Tomo I. Pág. 48</w:t>
      </w:r>
    </w:p>
    <w:p w:rsidR="007A066D" w:rsidRDefault="007A066D" w:rsidP="007A066D"/>
    <w:p w:rsidR="007A066D" w:rsidRDefault="007A066D" w:rsidP="007A066D">
      <w:r>
        <w:t>2-Observa detenidamente el material audiovisual “El viaje de la Vida” y explica cómo se evidencia la ley del tránsito de los cambios cuantitativos en cualitativos y viceversa</w:t>
      </w:r>
    </w:p>
    <w:p w:rsidR="007A066D" w:rsidRDefault="007A066D" w:rsidP="007A066D"/>
    <w:p w:rsidR="007A066D" w:rsidRDefault="007A066D" w:rsidP="007A066D"/>
    <w:p w:rsidR="007A066D" w:rsidRDefault="007A066D" w:rsidP="007A066D">
      <w:r>
        <w:t>Equipo 4</w:t>
      </w:r>
    </w:p>
    <w:p w:rsidR="007A066D" w:rsidRDefault="007A066D" w:rsidP="007A066D">
      <w:r>
        <w:t>Temática</w:t>
      </w:r>
      <w:bookmarkStart w:id="0" w:name="_GoBack"/>
      <w:bookmarkEnd w:id="0"/>
      <w:r>
        <w:t xml:space="preserve">: </w:t>
      </w:r>
      <w:r>
        <w:t>Las leyes de la Dialéctica Materialista y la medicina</w:t>
      </w:r>
    </w:p>
    <w:p w:rsidR="007A066D" w:rsidRDefault="007A066D" w:rsidP="007A066D">
      <w:r>
        <w:t>1-Ley de la negación de la negación</w:t>
      </w:r>
    </w:p>
    <w:p w:rsidR="007A066D" w:rsidRDefault="007A066D" w:rsidP="007A066D">
      <w:r>
        <w:t>a) Enuncie su concepto</w:t>
      </w:r>
    </w:p>
    <w:p w:rsidR="007A066D" w:rsidRDefault="007A066D" w:rsidP="007A066D">
      <w:r>
        <w:t xml:space="preserve">b) ¿Qué es la negación dialéctica? </w:t>
      </w:r>
    </w:p>
    <w:p w:rsidR="007A066D" w:rsidRDefault="007A066D" w:rsidP="007A066D">
      <w:r>
        <w:t xml:space="preserve">c) ¿Cuál es la relación entre lo viejo y lo nuevo que se da en la negación? </w:t>
      </w:r>
    </w:p>
    <w:p w:rsidR="007A066D" w:rsidRDefault="007A066D" w:rsidP="007A066D">
      <w:r>
        <w:t>Debes realizar una lectura de estudio de tu libro de texto Lecciones de Filosofía Marxista- Leninista. Tomo I. Pág. 47</w:t>
      </w:r>
    </w:p>
    <w:p w:rsidR="007A066D" w:rsidRDefault="007A066D" w:rsidP="007A066D"/>
    <w:p w:rsidR="007A066D" w:rsidRDefault="007A066D" w:rsidP="007A066D">
      <w:r>
        <w:t>2-Observa detenidamente el material audiovisual “El viaje de la Vida” y explica cómo se evidencia la ley de la negación de la negación</w:t>
      </w:r>
    </w:p>
    <w:p w:rsidR="00E62425" w:rsidRDefault="00E62425"/>
    <w:sectPr w:rsidR="00E62425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FB"/>
    <w:rsid w:val="00135367"/>
    <w:rsid w:val="007A066D"/>
    <w:rsid w:val="009214FB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C5F3D8-6C8B-4F60-BBA7-BD5B97DE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2</cp:revision>
  <dcterms:created xsi:type="dcterms:W3CDTF">2024-10-01T16:20:00Z</dcterms:created>
  <dcterms:modified xsi:type="dcterms:W3CDTF">2024-10-01T16:22:00Z</dcterms:modified>
</cp:coreProperties>
</file>